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6F" w:rsidRDefault="005C646F" w:rsidP="005A4CA7">
      <w:pPr>
        <w:pStyle w:val="1"/>
        <w:spacing w:before="38" w:line="276" w:lineRule="auto"/>
        <w:ind w:right="428" w:firstLine="0"/>
        <w:jc w:val="left"/>
        <w:sectPr w:rsidR="005C646F">
          <w:type w:val="continuous"/>
          <w:pgSz w:w="16840" w:h="11910" w:orient="landscape"/>
          <w:pgMar w:top="340" w:right="700" w:bottom="280" w:left="920" w:header="720" w:footer="720" w:gutter="0"/>
          <w:cols w:num="3" w:space="720" w:equalWidth="0">
            <w:col w:w="2711" w:space="40"/>
            <w:col w:w="2672" w:space="6133"/>
            <w:col w:w="3664"/>
          </w:cols>
        </w:sectPr>
      </w:pPr>
    </w:p>
    <w:p w:rsidR="00247E74" w:rsidRDefault="00247E74">
      <w:pPr>
        <w:rPr>
          <w:sz w:val="24"/>
        </w:rPr>
      </w:pPr>
    </w:p>
    <w:p w:rsidR="005A4CA7" w:rsidRDefault="005A4CA7" w:rsidP="00AA6688">
      <w:pPr>
        <w:pStyle w:val="Default"/>
        <w:ind w:left="10632" w:firstLine="28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A4CA7" w:rsidRDefault="005A4CA7" w:rsidP="00AA6688">
      <w:pPr>
        <w:pStyle w:val="Default"/>
        <w:ind w:left="10632" w:firstLine="283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5A4CA7" w:rsidRDefault="005A4CA7" w:rsidP="00AA6688">
      <w:pPr>
        <w:pStyle w:val="Default"/>
        <w:ind w:left="10632" w:firstLine="283"/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  <w:r w:rsidR="00AA6688">
        <w:rPr>
          <w:sz w:val="22"/>
          <w:szCs w:val="22"/>
        </w:rPr>
        <w:t xml:space="preserve">№ 435-од </w:t>
      </w:r>
      <w:r>
        <w:rPr>
          <w:sz w:val="22"/>
          <w:szCs w:val="22"/>
        </w:rPr>
        <w:t>МАДОУ ЦРР- д/с № 123</w:t>
      </w:r>
    </w:p>
    <w:p w:rsidR="00781D2E" w:rsidRDefault="005A4CA7" w:rsidP="00AA6688">
      <w:pPr>
        <w:pStyle w:val="Default"/>
        <w:ind w:left="10632" w:firstLine="283"/>
        <w:rPr>
          <w:sz w:val="22"/>
          <w:szCs w:val="22"/>
        </w:rPr>
      </w:pPr>
      <w:r>
        <w:rPr>
          <w:sz w:val="22"/>
          <w:szCs w:val="22"/>
        </w:rPr>
        <w:t xml:space="preserve">города Тюмени от </w:t>
      </w:r>
      <w:bookmarkStart w:id="0" w:name="_GoBack"/>
      <w:bookmarkEnd w:id="0"/>
      <w:r w:rsidR="001B00F2" w:rsidRPr="001B00F2">
        <w:rPr>
          <w:sz w:val="22"/>
          <w:szCs w:val="22"/>
        </w:rPr>
        <w:t>05.09.2023</w:t>
      </w:r>
    </w:p>
    <w:p w:rsidR="005A4CA7" w:rsidRDefault="005A4CA7" w:rsidP="005A4CA7">
      <w:pPr>
        <w:pStyle w:val="Default"/>
      </w:pPr>
    </w:p>
    <w:p w:rsidR="00571BBC" w:rsidRPr="003775FE" w:rsidRDefault="009548DF" w:rsidP="005A4CA7">
      <w:pPr>
        <w:pStyle w:val="Default"/>
        <w:ind w:left="2160" w:firstLine="720"/>
        <w:rPr>
          <w:b/>
          <w:sz w:val="28"/>
        </w:rPr>
      </w:pPr>
      <w:r w:rsidRPr="003775FE">
        <w:rPr>
          <w:b/>
          <w:sz w:val="28"/>
        </w:rPr>
        <w:t>Календарно-тематически</w:t>
      </w:r>
      <w:r w:rsidR="001B6494" w:rsidRPr="003775FE">
        <w:rPr>
          <w:b/>
          <w:sz w:val="28"/>
        </w:rPr>
        <w:t>й план работы КМП МАДОУ</w:t>
      </w:r>
      <w:r w:rsidR="00571BBC" w:rsidRPr="003775FE">
        <w:rPr>
          <w:b/>
          <w:sz w:val="28"/>
        </w:rPr>
        <w:t xml:space="preserve"> ЦРР-</w:t>
      </w:r>
      <w:r w:rsidR="001B6494" w:rsidRPr="003775FE">
        <w:rPr>
          <w:b/>
          <w:sz w:val="28"/>
        </w:rPr>
        <w:t xml:space="preserve"> д/с</w:t>
      </w:r>
      <w:r w:rsidR="00571BBC" w:rsidRPr="003775FE">
        <w:rPr>
          <w:b/>
          <w:sz w:val="28"/>
        </w:rPr>
        <w:t xml:space="preserve"> </w:t>
      </w:r>
      <w:r w:rsidR="005A4CA7" w:rsidRPr="003775FE">
        <w:rPr>
          <w:b/>
          <w:sz w:val="28"/>
        </w:rPr>
        <w:t xml:space="preserve">№ </w:t>
      </w:r>
      <w:r w:rsidR="00571BBC" w:rsidRPr="003775FE">
        <w:rPr>
          <w:b/>
          <w:sz w:val="28"/>
        </w:rPr>
        <w:t>123 города</w:t>
      </w:r>
      <w:r w:rsidRPr="003775FE">
        <w:rPr>
          <w:b/>
          <w:sz w:val="28"/>
        </w:rPr>
        <w:t xml:space="preserve"> Тюмени</w:t>
      </w:r>
    </w:p>
    <w:p w:rsidR="00247E74" w:rsidRPr="003775FE" w:rsidRDefault="005A4CA7" w:rsidP="00150E20">
      <w:pPr>
        <w:spacing w:before="88" w:line="278" w:lineRule="auto"/>
        <w:ind w:left="-284" w:right="2883"/>
        <w:jc w:val="center"/>
        <w:rPr>
          <w:b/>
          <w:sz w:val="28"/>
        </w:rPr>
      </w:pPr>
      <w:r w:rsidRPr="003775FE">
        <w:rPr>
          <w:b/>
          <w:sz w:val="28"/>
        </w:rPr>
        <w:t xml:space="preserve">                                     </w:t>
      </w:r>
      <w:r w:rsidR="009548DF" w:rsidRPr="003775FE">
        <w:rPr>
          <w:b/>
          <w:sz w:val="28"/>
        </w:rPr>
        <w:t>Место</w:t>
      </w:r>
      <w:r w:rsidR="009548DF" w:rsidRPr="003775FE">
        <w:rPr>
          <w:b/>
          <w:spacing w:val="-1"/>
          <w:sz w:val="28"/>
        </w:rPr>
        <w:t xml:space="preserve"> </w:t>
      </w:r>
      <w:r w:rsidR="009548DF" w:rsidRPr="003775FE">
        <w:rPr>
          <w:b/>
          <w:sz w:val="28"/>
        </w:rPr>
        <w:t>проведение:</w:t>
      </w:r>
      <w:r w:rsidR="00E86036">
        <w:rPr>
          <w:b/>
          <w:sz w:val="28"/>
        </w:rPr>
        <w:t xml:space="preserve"> корпус 1, </w:t>
      </w:r>
      <w:r w:rsidR="00571BBC" w:rsidRPr="003775FE">
        <w:rPr>
          <w:b/>
          <w:spacing w:val="-1"/>
          <w:sz w:val="28"/>
        </w:rPr>
        <w:t xml:space="preserve">ул. </w:t>
      </w:r>
      <w:r w:rsidR="00E86036" w:rsidRPr="003775FE">
        <w:rPr>
          <w:b/>
          <w:spacing w:val="-1"/>
          <w:sz w:val="28"/>
        </w:rPr>
        <w:t>Ватутина д.18</w:t>
      </w:r>
      <w:r w:rsidRPr="003775FE">
        <w:rPr>
          <w:b/>
          <w:spacing w:val="-1"/>
          <w:sz w:val="28"/>
        </w:rPr>
        <w:t xml:space="preserve"> корпус</w:t>
      </w:r>
      <w:r w:rsidR="00571BBC" w:rsidRPr="003775FE">
        <w:rPr>
          <w:b/>
          <w:spacing w:val="-1"/>
          <w:sz w:val="28"/>
        </w:rPr>
        <w:t xml:space="preserve"> 1</w:t>
      </w:r>
    </w:p>
    <w:p w:rsidR="00247E74" w:rsidRDefault="00247E74">
      <w:pPr>
        <w:spacing w:before="5"/>
        <w:rPr>
          <w:sz w:val="12"/>
        </w:r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2409"/>
        <w:gridCol w:w="4536"/>
        <w:gridCol w:w="3014"/>
        <w:gridCol w:w="2231"/>
      </w:tblGrid>
      <w:tr w:rsidR="00247E74" w:rsidRPr="00150E20" w:rsidTr="00BE2EDE">
        <w:trPr>
          <w:trHeight w:val="634"/>
        </w:trPr>
        <w:tc>
          <w:tcPr>
            <w:tcW w:w="1135" w:type="dxa"/>
          </w:tcPr>
          <w:p w:rsidR="00247E74" w:rsidRPr="00150E20" w:rsidRDefault="009548D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Дата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работы</w:t>
            </w:r>
          </w:p>
          <w:p w:rsidR="00247E74" w:rsidRPr="00150E20" w:rsidRDefault="009548DF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КМП</w:t>
            </w:r>
          </w:p>
        </w:tc>
        <w:tc>
          <w:tcPr>
            <w:tcW w:w="2268" w:type="dxa"/>
          </w:tcPr>
          <w:p w:rsidR="00247E74" w:rsidRPr="00150E20" w:rsidRDefault="009548DF">
            <w:pPr>
              <w:pStyle w:val="TableParagraph"/>
              <w:spacing w:line="268" w:lineRule="exact"/>
              <w:ind w:left="66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247E74" w:rsidRPr="00150E20" w:rsidRDefault="009548DF">
            <w:pPr>
              <w:pStyle w:val="TableParagraph"/>
              <w:spacing w:line="268" w:lineRule="exact"/>
              <w:ind w:left="59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Наименование</w:t>
            </w:r>
          </w:p>
          <w:p w:rsidR="00247E74" w:rsidRPr="00150E20" w:rsidRDefault="009548DF">
            <w:pPr>
              <w:pStyle w:val="TableParagraph"/>
              <w:spacing w:line="264" w:lineRule="exact"/>
              <w:ind w:left="67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</w:tcPr>
          <w:p w:rsidR="00247E74" w:rsidRPr="00150E20" w:rsidRDefault="009548DF">
            <w:pPr>
              <w:pStyle w:val="TableParagraph"/>
              <w:spacing w:line="268" w:lineRule="exact"/>
              <w:ind w:left="99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Содержание</w:t>
            </w:r>
          </w:p>
        </w:tc>
        <w:tc>
          <w:tcPr>
            <w:tcW w:w="3014" w:type="dxa"/>
          </w:tcPr>
          <w:p w:rsidR="00247E74" w:rsidRPr="00150E20" w:rsidRDefault="009548DF" w:rsidP="003775FE">
            <w:pPr>
              <w:pStyle w:val="TableParagraph"/>
              <w:spacing w:line="268" w:lineRule="exact"/>
              <w:ind w:right="123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Релиз</w:t>
            </w:r>
          </w:p>
        </w:tc>
        <w:tc>
          <w:tcPr>
            <w:tcW w:w="2231" w:type="dxa"/>
          </w:tcPr>
          <w:p w:rsidR="00247E74" w:rsidRPr="00150E20" w:rsidRDefault="009548DF">
            <w:pPr>
              <w:pStyle w:val="TableParagraph"/>
              <w:spacing w:line="268" w:lineRule="exact"/>
              <w:ind w:left="159" w:right="151"/>
              <w:jc w:val="center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Ф.И.О.,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педагогов,</w:t>
            </w:r>
          </w:p>
          <w:p w:rsidR="00247E74" w:rsidRPr="00150E20" w:rsidRDefault="009548DF">
            <w:pPr>
              <w:pStyle w:val="TableParagraph"/>
              <w:spacing w:line="264" w:lineRule="exact"/>
              <w:ind w:left="159" w:right="149"/>
              <w:jc w:val="center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должность</w:t>
            </w:r>
          </w:p>
        </w:tc>
      </w:tr>
      <w:tr w:rsidR="00247E74" w:rsidRPr="00150E20" w:rsidTr="00BE2EDE">
        <w:trPr>
          <w:trHeight w:val="981"/>
        </w:trPr>
        <w:tc>
          <w:tcPr>
            <w:tcW w:w="1135" w:type="dxa"/>
          </w:tcPr>
          <w:p w:rsidR="00247E74" w:rsidRPr="00150E20" w:rsidRDefault="00150E20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в</w:t>
            </w:r>
            <w:r w:rsidR="005C646F" w:rsidRPr="00150E20">
              <w:rPr>
                <w:sz w:val="24"/>
                <w:szCs w:val="24"/>
              </w:rPr>
              <w:t>торник</w:t>
            </w:r>
            <w:r w:rsidR="006B498E" w:rsidRPr="00150E20">
              <w:rPr>
                <w:sz w:val="24"/>
                <w:szCs w:val="24"/>
              </w:rPr>
              <w:t>,</w:t>
            </w:r>
          </w:p>
          <w:p w:rsidR="001B6494" w:rsidRPr="00150E20" w:rsidRDefault="005A4CA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ч</w:t>
            </w:r>
            <w:r w:rsidR="001B6494" w:rsidRPr="00150E20">
              <w:rPr>
                <w:sz w:val="24"/>
                <w:szCs w:val="24"/>
              </w:rPr>
              <w:t>етверг</w:t>
            </w:r>
          </w:p>
        </w:tc>
        <w:tc>
          <w:tcPr>
            <w:tcW w:w="2268" w:type="dxa"/>
          </w:tcPr>
          <w:p w:rsidR="00247E74" w:rsidRPr="00150E20" w:rsidRDefault="005C646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13.00-13.30</w:t>
            </w:r>
          </w:p>
          <w:p w:rsidR="00247E74" w:rsidRPr="00150E20" w:rsidRDefault="009548DF">
            <w:pPr>
              <w:pStyle w:val="TableParagraph"/>
              <w:ind w:right="296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практикум</w:t>
            </w:r>
            <w:r w:rsidRPr="00150E20">
              <w:rPr>
                <w:spacing w:val="4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="00DA5873" w:rsidRPr="00150E20">
              <w:rPr>
                <w:spacing w:val="-57"/>
                <w:sz w:val="24"/>
                <w:szCs w:val="24"/>
              </w:rPr>
              <w:t xml:space="preserve">      </w:t>
            </w:r>
            <w:r w:rsidRPr="00150E20">
              <w:rPr>
                <w:sz w:val="24"/>
                <w:szCs w:val="24"/>
              </w:rPr>
              <w:t>родителей с</w:t>
            </w:r>
          </w:p>
          <w:p w:rsidR="00247E74" w:rsidRPr="00150E20" w:rsidRDefault="009548DF">
            <w:pPr>
              <w:pStyle w:val="TableParagrap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детьми</w:t>
            </w:r>
          </w:p>
          <w:p w:rsidR="00247E74" w:rsidRPr="00150E20" w:rsidRDefault="00247E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692E12" w:rsidRPr="00150E20" w:rsidRDefault="00692E12">
            <w:pPr>
              <w:pStyle w:val="TableParagraph"/>
              <w:rPr>
                <w:sz w:val="24"/>
                <w:szCs w:val="24"/>
              </w:rPr>
            </w:pPr>
          </w:p>
          <w:p w:rsidR="00DA5873" w:rsidRDefault="00DA5873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50E20" w:rsidRDefault="00150E20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50E20" w:rsidRDefault="00150E20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50E20" w:rsidRDefault="00150E20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4126C" w:rsidRDefault="0054126C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4126C" w:rsidRDefault="0054126C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4126C" w:rsidRPr="00150E20" w:rsidRDefault="0054126C" w:rsidP="006B49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47E74" w:rsidRPr="00150E20" w:rsidRDefault="005C646F" w:rsidP="006B498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13.30-14.00</w:t>
            </w:r>
          </w:p>
          <w:p w:rsidR="00B522AB" w:rsidRPr="00150E20" w:rsidRDefault="0054126C" w:rsidP="00B522AB">
            <w:pPr>
              <w:pStyle w:val="TableParagraph"/>
              <w:ind w:righ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r w:rsidR="00DA5873" w:rsidRPr="00150E20">
              <w:rPr>
                <w:sz w:val="24"/>
                <w:szCs w:val="24"/>
              </w:rPr>
              <w:t xml:space="preserve">ная </w:t>
            </w:r>
            <w:r w:rsidR="009548DF" w:rsidRPr="00150E20">
              <w:rPr>
                <w:sz w:val="24"/>
                <w:szCs w:val="24"/>
              </w:rPr>
              <w:t>консультация</w:t>
            </w:r>
            <w:r w:rsidR="00B522AB" w:rsidRPr="00150E20">
              <w:rPr>
                <w:sz w:val="24"/>
                <w:szCs w:val="24"/>
              </w:rPr>
              <w:t xml:space="preserve"> </w:t>
            </w:r>
          </w:p>
          <w:p w:rsidR="00247E74" w:rsidRPr="00150E20" w:rsidRDefault="00B522AB" w:rsidP="00150E20">
            <w:pPr>
              <w:pStyle w:val="TableParagraph"/>
              <w:ind w:right="12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47E74" w:rsidRPr="00150E20" w:rsidRDefault="001B6494" w:rsidP="00BE2EDE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line="268" w:lineRule="exact"/>
              <w:ind w:left="147" w:firstLine="0"/>
              <w:rPr>
                <w:sz w:val="24"/>
                <w:szCs w:val="24"/>
              </w:rPr>
            </w:pPr>
            <w:r w:rsidRPr="00150E20">
              <w:rPr>
                <w:rFonts w:eastAsia="Calibri"/>
                <w:sz w:val="24"/>
                <w:szCs w:val="24"/>
              </w:rPr>
              <w:t xml:space="preserve">Консультация </w:t>
            </w:r>
            <w:r w:rsidR="0075728E">
              <w:rPr>
                <w:rFonts w:eastAsia="Calibri"/>
                <w:sz w:val="24"/>
                <w:szCs w:val="24"/>
              </w:rPr>
              <w:t xml:space="preserve">учителя-логопеда в </w:t>
            </w:r>
            <w:r w:rsidRPr="00150E20">
              <w:rPr>
                <w:rFonts w:eastAsia="Calibri"/>
                <w:sz w:val="24"/>
                <w:szCs w:val="24"/>
              </w:rPr>
              <w:t>форме комментированной образовательной деятельности для родителей с детьми</w:t>
            </w:r>
          </w:p>
          <w:p w:rsidR="00247E74" w:rsidRPr="00150E20" w:rsidRDefault="00247E74" w:rsidP="00BE2EDE">
            <w:pPr>
              <w:pStyle w:val="TableParagraph"/>
              <w:tabs>
                <w:tab w:val="left" w:pos="135"/>
              </w:tabs>
              <w:ind w:left="147"/>
              <w:rPr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692E12" w:rsidRPr="00150E20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150E20" w:rsidRPr="00150E20" w:rsidRDefault="00150E20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</w:p>
          <w:p w:rsidR="0054126C" w:rsidRDefault="00692E12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  <w:r w:rsidRPr="00150E20">
              <w:rPr>
                <w:spacing w:val="-1"/>
                <w:sz w:val="24"/>
                <w:szCs w:val="24"/>
              </w:rPr>
              <w:t>2</w:t>
            </w:r>
            <w:r w:rsidR="0054126C">
              <w:rPr>
                <w:spacing w:val="-1"/>
                <w:sz w:val="24"/>
                <w:szCs w:val="24"/>
              </w:rPr>
              <w:t>.</w:t>
            </w:r>
          </w:p>
          <w:p w:rsidR="00247E74" w:rsidRPr="0054126C" w:rsidRDefault="0054126C" w:rsidP="00BE2EDE">
            <w:pPr>
              <w:pStyle w:val="TableParagraph"/>
              <w:tabs>
                <w:tab w:val="left" w:pos="135"/>
                <w:tab w:val="left" w:pos="349"/>
              </w:tabs>
              <w:ind w:left="147" w:right="61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Индивидуальна</w:t>
            </w:r>
            <w:r w:rsidR="009548DF" w:rsidRPr="00150E20">
              <w:rPr>
                <w:spacing w:val="-1"/>
                <w:sz w:val="24"/>
                <w:szCs w:val="24"/>
              </w:rPr>
              <w:t>я</w:t>
            </w:r>
            <w:r w:rsidR="009548DF" w:rsidRPr="00150E2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r w:rsidR="009548DF" w:rsidRPr="00150E20">
              <w:rPr>
                <w:sz w:val="24"/>
                <w:szCs w:val="24"/>
              </w:rPr>
              <w:t>консультация</w:t>
            </w:r>
            <w:r w:rsidR="009548DF" w:rsidRPr="00150E20">
              <w:rPr>
                <w:spacing w:val="-3"/>
                <w:sz w:val="24"/>
                <w:szCs w:val="24"/>
              </w:rPr>
              <w:t xml:space="preserve"> </w:t>
            </w:r>
            <w:r w:rsidR="009548DF" w:rsidRPr="00150E20">
              <w:rPr>
                <w:sz w:val="24"/>
                <w:szCs w:val="24"/>
              </w:rPr>
              <w:t>для</w:t>
            </w:r>
          </w:p>
          <w:p w:rsidR="00247E74" w:rsidRPr="00150E20" w:rsidRDefault="009548DF" w:rsidP="00BE2EDE">
            <w:pPr>
              <w:pStyle w:val="TableParagraph"/>
              <w:tabs>
                <w:tab w:val="left" w:pos="135"/>
              </w:tabs>
              <w:ind w:left="147" w:right="156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</w:t>
            </w:r>
            <w:r w:rsidRPr="00150E20">
              <w:rPr>
                <w:spacing w:val="-10"/>
                <w:sz w:val="24"/>
                <w:szCs w:val="24"/>
              </w:rPr>
              <w:t xml:space="preserve"> </w:t>
            </w:r>
            <w:r w:rsidR="006B498E" w:rsidRPr="00150E20">
              <w:rPr>
                <w:sz w:val="24"/>
                <w:szCs w:val="24"/>
              </w:rPr>
              <w:t>запросу</w:t>
            </w:r>
          </w:p>
        </w:tc>
        <w:tc>
          <w:tcPr>
            <w:tcW w:w="4536" w:type="dxa"/>
          </w:tcPr>
          <w:p w:rsidR="00247E74" w:rsidRPr="00150E20" w:rsidRDefault="009548D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Темы:</w:t>
            </w:r>
          </w:p>
          <w:p w:rsidR="00247E74" w:rsidRPr="00150E20" w:rsidRDefault="00692E12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5728E">
              <w:rPr>
                <w:sz w:val="24"/>
                <w:szCs w:val="24"/>
              </w:rPr>
              <w:t>Игры на звукоподражание</w:t>
            </w:r>
            <w:r w:rsidRPr="00150E20">
              <w:rPr>
                <w:sz w:val="24"/>
                <w:szCs w:val="24"/>
              </w:rPr>
              <w:t xml:space="preserve"> для детей раннего возраста»</w:t>
            </w:r>
          </w:p>
          <w:p w:rsidR="00692E12" w:rsidRPr="00150E20" w:rsidRDefault="00692E12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5728E" w:rsidRPr="0075728E">
              <w:rPr>
                <w:sz w:val="24"/>
                <w:szCs w:val="24"/>
              </w:rPr>
              <w:t>Роль мимической гимнастики в ре</w:t>
            </w:r>
            <w:r w:rsidR="00721706">
              <w:rPr>
                <w:sz w:val="24"/>
                <w:szCs w:val="24"/>
              </w:rPr>
              <w:t>че</w:t>
            </w:r>
            <w:r w:rsidR="0075728E" w:rsidRPr="0075728E">
              <w:rPr>
                <w:sz w:val="24"/>
                <w:szCs w:val="24"/>
              </w:rPr>
              <w:t>вом развитии детей</w:t>
            </w:r>
            <w:r w:rsidR="0075728E">
              <w:rPr>
                <w:sz w:val="24"/>
                <w:szCs w:val="24"/>
              </w:rPr>
              <w:t xml:space="preserve"> раннего возраста</w:t>
            </w:r>
            <w:r w:rsidRPr="00150E20">
              <w:rPr>
                <w:sz w:val="24"/>
                <w:szCs w:val="24"/>
              </w:rPr>
              <w:t>»</w:t>
            </w:r>
          </w:p>
          <w:p w:rsidR="00692E12" w:rsidRPr="00150E20" w:rsidRDefault="00692E12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5728E" w:rsidRPr="0075728E">
              <w:rPr>
                <w:sz w:val="24"/>
                <w:szCs w:val="24"/>
              </w:rPr>
              <w:t>Если ребенок не говори</w:t>
            </w:r>
            <w:r w:rsidR="0075728E">
              <w:rPr>
                <w:sz w:val="24"/>
                <w:szCs w:val="24"/>
              </w:rPr>
              <w:t>т</w:t>
            </w:r>
            <w:r w:rsidRPr="00150E20">
              <w:rPr>
                <w:sz w:val="24"/>
                <w:szCs w:val="24"/>
              </w:rPr>
              <w:t>»</w:t>
            </w:r>
          </w:p>
          <w:p w:rsidR="00692E12" w:rsidRPr="00150E20" w:rsidRDefault="00692E12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«Открываем мир звуков с ребёнком»</w:t>
            </w:r>
          </w:p>
          <w:p w:rsidR="00692E12" w:rsidRPr="00150E20" w:rsidRDefault="00692E12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5728E" w:rsidRPr="0075728E">
              <w:rPr>
                <w:sz w:val="24"/>
                <w:szCs w:val="24"/>
              </w:rPr>
              <w:t>Игры и игровые задания для развития речи детей 2-3 лет</w:t>
            </w:r>
            <w:r w:rsidRPr="00150E20">
              <w:rPr>
                <w:sz w:val="24"/>
                <w:szCs w:val="24"/>
              </w:rPr>
              <w:t>»</w:t>
            </w:r>
          </w:p>
          <w:p w:rsidR="00692E12" w:rsidRPr="00150E20" w:rsidRDefault="006B498E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5728E" w:rsidRPr="0075728E">
              <w:rPr>
                <w:sz w:val="24"/>
                <w:szCs w:val="24"/>
              </w:rPr>
              <w:t>Игры на развитие правильной воздушной струи</w:t>
            </w:r>
            <w:r w:rsidRPr="00150E20">
              <w:rPr>
                <w:sz w:val="24"/>
                <w:szCs w:val="24"/>
              </w:rPr>
              <w:t>»</w:t>
            </w:r>
          </w:p>
          <w:p w:rsidR="006B498E" w:rsidRPr="00150E20" w:rsidRDefault="006B498E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21706" w:rsidRPr="00721706">
              <w:rPr>
                <w:sz w:val="24"/>
                <w:szCs w:val="24"/>
              </w:rPr>
              <w:t xml:space="preserve">О пользе </w:t>
            </w:r>
            <w:proofErr w:type="spellStart"/>
            <w:r w:rsidR="00721706" w:rsidRPr="00721706">
              <w:rPr>
                <w:sz w:val="24"/>
                <w:szCs w:val="24"/>
              </w:rPr>
              <w:t>логоритмики</w:t>
            </w:r>
            <w:proofErr w:type="spellEnd"/>
            <w:r w:rsidRPr="00150E20">
              <w:rPr>
                <w:sz w:val="24"/>
                <w:szCs w:val="24"/>
              </w:rPr>
              <w:t>»</w:t>
            </w:r>
          </w:p>
          <w:p w:rsidR="006B498E" w:rsidRPr="00150E20" w:rsidRDefault="006B498E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rFonts w:eastAsia="Calibri"/>
                <w:sz w:val="24"/>
                <w:szCs w:val="24"/>
              </w:rPr>
              <w:t>«</w:t>
            </w:r>
            <w:r w:rsidR="00721706" w:rsidRPr="00721706">
              <w:rPr>
                <w:rFonts w:eastAsia="Calibri"/>
                <w:sz w:val="24"/>
                <w:szCs w:val="24"/>
              </w:rPr>
              <w:t>Что нужно знать о речевом негативизме</w:t>
            </w:r>
            <w:r w:rsidRPr="00150E20">
              <w:rPr>
                <w:rFonts w:eastAsia="Calibri"/>
                <w:sz w:val="24"/>
                <w:szCs w:val="24"/>
              </w:rPr>
              <w:t>»</w:t>
            </w:r>
          </w:p>
          <w:p w:rsidR="006B498E" w:rsidRPr="00150E20" w:rsidRDefault="008117DC" w:rsidP="00BE2EDE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left="284" w:right="29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721706" w:rsidRPr="00721706">
              <w:rPr>
                <w:sz w:val="24"/>
                <w:szCs w:val="24"/>
              </w:rPr>
              <w:t>Речь начинается со звукоподражаний</w:t>
            </w:r>
            <w:r w:rsidRPr="00150E20">
              <w:rPr>
                <w:sz w:val="24"/>
                <w:szCs w:val="24"/>
              </w:rPr>
              <w:t>»</w:t>
            </w:r>
          </w:p>
          <w:p w:rsidR="006B498E" w:rsidRPr="00150E20" w:rsidRDefault="008117DC" w:rsidP="00BE2EDE">
            <w:pPr>
              <w:pStyle w:val="TableParagraph"/>
              <w:tabs>
                <w:tab w:val="left" w:pos="407"/>
              </w:tabs>
              <w:ind w:left="284" w:right="29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10. «</w:t>
            </w:r>
            <w:r w:rsidR="00721706">
              <w:rPr>
                <w:sz w:val="24"/>
                <w:szCs w:val="24"/>
              </w:rPr>
              <w:t>Читаем книги - развиваем речь</w:t>
            </w:r>
            <w:r w:rsidR="00DA5873" w:rsidRPr="00150E20">
              <w:rPr>
                <w:sz w:val="24"/>
                <w:szCs w:val="24"/>
              </w:rPr>
              <w:t>»</w:t>
            </w:r>
          </w:p>
          <w:p w:rsidR="006B498E" w:rsidRPr="00150E20" w:rsidRDefault="006B498E" w:rsidP="00BE2EDE">
            <w:pPr>
              <w:pStyle w:val="TableParagraph"/>
              <w:tabs>
                <w:tab w:val="left" w:pos="407"/>
              </w:tabs>
              <w:ind w:left="284" w:right="29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11.</w:t>
            </w:r>
            <w:r w:rsidR="00DA5873" w:rsidRPr="00150E20">
              <w:rPr>
                <w:sz w:val="24"/>
                <w:szCs w:val="24"/>
              </w:rPr>
              <w:t xml:space="preserve"> «</w:t>
            </w:r>
            <w:r w:rsidR="00BE2EDE">
              <w:rPr>
                <w:sz w:val="24"/>
                <w:szCs w:val="24"/>
              </w:rPr>
              <w:t>Приемы стимуляции речевой активности детей</w:t>
            </w:r>
            <w:r w:rsidR="00DA5873" w:rsidRPr="00150E20">
              <w:rPr>
                <w:sz w:val="24"/>
                <w:szCs w:val="24"/>
              </w:rPr>
              <w:t>»</w:t>
            </w:r>
          </w:p>
          <w:p w:rsidR="006B498E" w:rsidRPr="00150E20" w:rsidRDefault="006B498E" w:rsidP="00BE2EDE">
            <w:pPr>
              <w:pStyle w:val="TableParagraph"/>
              <w:tabs>
                <w:tab w:val="left" w:pos="407"/>
              </w:tabs>
              <w:ind w:left="284" w:right="29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12.</w:t>
            </w:r>
            <w:r w:rsidR="00DA5873" w:rsidRPr="00150E20">
              <w:rPr>
                <w:sz w:val="24"/>
                <w:szCs w:val="24"/>
              </w:rPr>
              <w:t xml:space="preserve"> «</w:t>
            </w:r>
            <w:r w:rsidR="00BE2EDE" w:rsidRPr="00BE2EDE">
              <w:rPr>
                <w:sz w:val="24"/>
                <w:szCs w:val="24"/>
              </w:rPr>
              <w:t xml:space="preserve">Детские ошибки. Не замечать или </w:t>
            </w:r>
            <w:proofErr w:type="spellStart"/>
            <w:r w:rsidR="00BE2EDE" w:rsidRPr="00BE2EDE">
              <w:rPr>
                <w:sz w:val="24"/>
                <w:szCs w:val="24"/>
              </w:rPr>
              <w:t>исправлят</w:t>
            </w:r>
            <w:proofErr w:type="spellEnd"/>
            <w:r w:rsidR="00DA5873" w:rsidRPr="00150E20">
              <w:rPr>
                <w:sz w:val="24"/>
                <w:szCs w:val="24"/>
              </w:rPr>
              <w:t>»</w:t>
            </w:r>
          </w:p>
          <w:p w:rsidR="00DA5873" w:rsidRPr="00150E20" w:rsidRDefault="00DA5873" w:rsidP="00BE2EDE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47E74" w:rsidRPr="00150E20" w:rsidRDefault="009548DF" w:rsidP="00BE2EDE">
            <w:pPr>
              <w:pStyle w:val="TableParagraph"/>
              <w:ind w:left="284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2. По запросу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родителей</w:t>
            </w:r>
          </w:p>
        </w:tc>
        <w:tc>
          <w:tcPr>
            <w:tcW w:w="3014" w:type="dxa"/>
          </w:tcPr>
          <w:p w:rsidR="00247E74" w:rsidRPr="00150E20" w:rsidRDefault="009548DF" w:rsidP="00BE2EDE">
            <w:pPr>
              <w:pStyle w:val="TableParagraph"/>
              <w:ind w:left="148" w:right="157"/>
              <w:rPr>
                <w:sz w:val="24"/>
                <w:szCs w:val="24"/>
              </w:rPr>
            </w:pPr>
            <w:r w:rsidRPr="00150E20">
              <w:rPr>
                <w:spacing w:val="-1"/>
                <w:sz w:val="24"/>
                <w:szCs w:val="24"/>
              </w:rPr>
              <w:t>Психолого-</w:t>
            </w:r>
            <w:proofErr w:type="gramStart"/>
            <w:r w:rsidRPr="00150E20">
              <w:rPr>
                <w:spacing w:val="-1"/>
                <w:sz w:val="24"/>
                <w:szCs w:val="24"/>
              </w:rPr>
              <w:t>педагогическое</w:t>
            </w:r>
            <w:r w:rsidR="00BE2EDE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игровое</w:t>
            </w:r>
            <w:proofErr w:type="gramEnd"/>
            <w:r w:rsidRPr="00150E20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сопровождение</w:t>
            </w:r>
          </w:p>
          <w:p w:rsidR="00247E74" w:rsidRPr="00150E20" w:rsidRDefault="009548DF" w:rsidP="00BE2EDE">
            <w:pPr>
              <w:pStyle w:val="TableParagraph"/>
              <w:ind w:left="148" w:right="794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дошкольников, показ</w:t>
            </w:r>
            <w:r w:rsidRPr="00150E20">
              <w:rPr>
                <w:spacing w:val="-5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комментированной</w:t>
            </w:r>
          </w:p>
          <w:p w:rsidR="00247E74" w:rsidRPr="00150E20" w:rsidRDefault="009548DF" w:rsidP="00BE2EDE">
            <w:pPr>
              <w:pStyle w:val="TableParagraph"/>
              <w:ind w:left="148" w:right="15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практической</w:t>
            </w:r>
            <w:r w:rsidRPr="00150E20">
              <w:rPr>
                <w:spacing w:val="-9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деятельности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</w:p>
          <w:p w:rsidR="00BE2EDE" w:rsidRPr="00BE2EDE" w:rsidRDefault="00BE2EDE" w:rsidP="00BE2EDE">
            <w:pPr>
              <w:ind w:lef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</w:t>
            </w:r>
            <w:r w:rsidRPr="00BE2EDE">
              <w:rPr>
                <w:sz w:val="24"/>
                <w:szCs w:val="24"/>
              </w:rPr>
              <w:t>ьтирование родителей.</w:t>
            </w:r>
          </w:p>
          <w:p w:rsidR="00BE2EDE" w:rsidRPr="00BE2EDE" w:rsidRDefault="00BE2EDE" w:rsidP="00BE2EDE">
            <w:pPr>
              <w:ind w:left="148"/>
              <w:jc w:val="both"/>
              <w:rPr>
                <w:sz w:val="24"/>
                <w:szCs w:val="24"/>
              </w:rPr>
            </w:pPr>
            <w:r w:rsidRPr="00BE2EDE">
              <w:rPr>
                <w:sz w:val="24"/>
                <w:szCs w:val="24"/>
              </w:rPr>
              <w:t>Выдача памяток, буклетов</w:t>
            </w:r>
          </w:p>
          <w:p w:rsidR="00BE2EDE" w:rsidRPr="00BE2EDE" w:rsidRDefault="00BE2EDE" w:rsidP="00BE2EDE">
            <w:pPr>
              <w:ind w:left="148"/>
              <w:jc w:val="both"/>
              <w:rPr>
                <w:sz w:val="24"/>
                <w:szCs w:val="24"/>
              </w:rPr>
            </w:pPr>
            <w:r w:rsidRPr="00BE2EDE">
              <w:rPr>
                <w:sz w:val="24"/>
                <w:szCs w:val="24"/>
              </w:rPr>
              <w:t>просветительского характера.</w:t>
            </w:r>
          </w:p>
          <w:p w:rsidR="00247E74" w:rsidRPr="00150E20" w:rsidRDefault="009548DF" w:rsidP="00BE2EDE">
            <w:pPr>
              <w:ind w:left="148" w:right="174"/>
              <w:jc w:val="both"/>
              <w:rPr>
                <w:rFonts w:eastAsia="Calibri"/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Каждая заявленная тема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прорабатывается в течение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месяца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="0054126C">
              <w:rPr>
                <w:sz w:val="24"/>
                <w:szCs w:val="24"/>
              </w:rPr>
              <w:t>(4</w:t>
            </w:r>
            <w:r w:rsidR="00DA5873" w:rsidRPr="00150E20">
              <w:rPr>
                <w:sz w:val="24"/>
                <w:szCs w:val="24"/>
              </w:rPr>
              <w:t xml:space="preserve"> занятий</w:t>
            </w:r>
            <w:r w:rsidRPr="00150E20">
              <w:rPr>
                <w:sz w:val="24"/>
                <w:szCs w:val="24"/>
              </w:rPr>
              <w:t>)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в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рамках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="00DA5873" w:rsidRPr="00150E20">
              <w:rPr>
                <w:spacing w:val="-57"/>
                <w:sz w:val="24"/>
                <w:szCs w:val="24"/>
              </w:rPr>
              <w:t xml:space="preserve">                                                  </w:t>
            </w:r>
            <w:r w:rsidRPr="00150E20">
              <w:rPr>
                <w:sz w:val="24"/>
                <w:szCs w:val="24"/>
              </w:rPr>
              <w:t>которой организуется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разноплановая</w:t>
            </w:r>
          </w:p>
          <w:p w:rsidR="00247E74" w:rsidRPr="00150E20" w:rsidRDefault="009548DF" w:rsidP="00BE2EDE">
            <w:pPr>
              <w:pStyle w:val="TableParagraph"/>
              <w:ind w:left="148" w:right="45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деятельность.</w:t>
            </w:r>
          </w:p>
          <w:p w:rsidR="00247E74" w:rsidRPr="00150E20" w:rsidRDefault="009548DF" w:rsidP="00BE2EDE">
            <w:pPr>
              <w:pStyle w:val="TableParagraph"/>
              <w:tabs>
                <w:tab w:val="left" w:pos="2430"/>
              </w:tabs>
              <w:ind w:left="148" w:right="57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Индивидуальная</w:t>
            </w:r>
            <w:r w:rsidR="006B498E" w:rsidRPr="00150E20">
              <w:rPr>
                <w:sz w:val="24"/>
                <w:szCs w:val="24"/>
              </w:rPr>
              <w:t xml:space="preserve"> консультация для</w:t>
            </w:r>
            <w:r w:rsidR="006B498E" w:rsidRPr="00150E20">
              <w:rPr>
                <w:spacing w:val="1"/>
                <w:sz w:val="24"/>
                <w:szCs w:val="24"/>
              </w:rPr>
              <w:t xml:space="preserve"> </w:t>
            </w:r>
            <w:r w:rsidR="006B498E" w:rsidRPr="00150E20">
              <w:rPr>
                <w:sz w:val="24"/>
                <w:szCs w:val="24"/>
              </w:rPr>
              <w:t>родителей</w:t>
            </w:r>
            <w:r w:rsidR="006B498E" w:rsidRPr="00150E20">
              <w:rPr>
                <w:spacing w:val="-8"/>
                <w:sz w:val="24"/>
                <w:szCs w:val="24"/>
              </w:rPr>
              <w:t xml:space="preserve"> </w:t>
            </w:r>
            <w:r w:rsidR="006B498E" w:rsidRPr="00150E20">
              <w:rPr>
                <w:sz w:val="24"/>
                <w:szCs w:val="24"/>
              </w:rPr>
              <w:t>по</w:t>
            </w:r>
            <w:r w:rsidR="006B498E" w:rsidRPr="00150E20">
              <w:rPr>
                <w:spacing w:val="-10"/>
                <w:sz w:val="24"/>
                <w:szCs w:val="24"/>
              </w:rPr>
              <w:t xml:space="preserve"> </w:t>
            </w:r>
            <w:r w:rsidR="006B498E" w:rsidRPr="00150E20">
              <w:rPr>
                <w:sz w:val="24"/>
                <w:szCs w:val="24"/>
              </w:rPr>
              <w:t>запросам,</w:t>
            </w:r>
            <w:r w:rsidR="00DA5873" w:rsidRPr="00150E20">
              <w:rPr>
                <w:sz w:val="24"/>
                <w:szCs w:val="24"/>
              </w:rPr>
              <w:t xml:space="preserve"> </w:t>
            </w:r>
            <w:r w:rsidR="006B498E" w:rsidRPr="00150E20">
              <w:rPr>
                <w:spacing w:val="-1"/>
                <w:sz w:val="24"/>
                <w:szCs w:val="24"/>
              </w:rPr>
              <w:t>психолого-педагогическая</w:t>
            </w:r>
            <w:r w:rsidR="006B498E" w:rsidRPr="00150E20">
              <w:rPr>
                <w:spacing w:val="-57"/>
                <w:sz w:val="24"/>
                <w:szCs w:val="24"/>
              </w:rPr>
              <w:t xml:space="preserve"> </w:t>
            </w:r>
            <w:r w:rsidR="006B498E" w:rsidRPr="00150E20">
              <w:rPr>
                <w:sz w:val="24"/>
                <w:szCs w:val="24"/>
              </w:rPr>
              <w:t>диагностика детей.</w:t>
            </w:r>
          </w:p>
        </w:tc>
        <w:tc>
          <w:tcPr>
            <w:tcW w:w="2231" w:type="dxa"/>
          </w:tcPr>
          <w:p w:rsidR="00247E74" w:rsidRPr="00150E20" w:rsidRDefault="00BE2EDE" w:rsidP="00BE2EDE">
            <w:pPr>
              <w:ind w:left="11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Деменева Екатерина Александровна, учитель-логопед</w:t>
            </w:r>
          </w:p>
        </w:tc>
      </w:tr>
    </w:tbl>
    <w:p w:rsidR="00247E74" w:rsidRDefault="00247E74">
      <w:pPr>
        <w:rPr>
          <w:sz w:val="24"/>
        </w:rPr>
        <w:sectPr w:rsidR="00247E74" w:rsidSect="005A4CA7">
          <w:type w:val="continuous"/>
          <w:pgSz w:w="16840" w:h="11910" w:orient="landscape"/>
          <w:pgMar w:top="142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127"/>
        <w:gridCol w:w="2693"/>
        <w:gridCol w:w="4252"/>
        <w:gridCol w:w="2977"/>
        <w:gridCol w:w="2033"/>
      </w:tblGrid>
      <w:tr w:rsidR="00247E74" w:rsidRPr="00150E20" w:rsidTr="003775FE">
        <w:trPr>
          <w:trHeight w:val="10226"/>
        </w:trPr>
        <w:tc>
          <w:tcPr>
            <w:tcW w:w="1029" w:type="dxa"/>
          </w:tcPr>
          <w:p w:rsidR="00247E74" w:rsidRPr="00150E20" w:rsidRDefault="00150E20" w:rsidP="008117D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lastRenderedPageBreak/>
              <w:t>в</w:t>
            </w:r>
            <w:r w:rsidR="009548DF" w:rsidRPr="00150E20">
              <w:rPr>
                <w:sz w:val="24"/>
                <w:szCs w:val="24"/>
              </w:rPr>
              <w:t>торник</w:t>
            </w:r>
            <w:r w:rsidR="006B498E" w:rsidRPr="00150E20">
              <w:rPr>
                <w:sz w:val="24"/>
                <w:szCs w:val="24"/>
              </w:rPr>
              <w:t>,</w:t>
            </w:r>
          </w:p>
          <w:p w:rsidR="006B498E" w:rsidRPr="00150E20" w:rsidRDefault="008117D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ч</w:t>
            </w:r>
            <w:r w:rsidR="006B498E" w:rsidRPr="00150E20">
              <w:rPr>
                <w:sz w:val="24"/>
                <w:szCs w:val="24"/>
              </w:rPr>
              <w:t>етверг</w:t>
            </w:r>
          </w:p>
        </w:tc>
        <w:tc>
          <w:tcPr>
            <w:tcW w:w="2127" w:type="dxa"/>
          </w:tcPr>
          <w:p w:rsidR="005C646F" w:rsidRPr="00150E20" w:rsidRDefault="005C646F" w:rsidP="005C646F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13.00-13.30</w:t>
            </w:r>
          </w:p>
          <w:p w:rsidR="005C646F" w:rsidRPr="00150E20" w:rsidRDefault="005C646F" w:rsidP="005C646F">
            <w:pPr>
              <w:pStyle w:val="TableParagraph"/>
              <w:ind w:right="296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практикум</w:t>
            </w:r>
            <w:r w:rsidRPr="00150E20">
              <w:rPr>
                <w:spacing w:val="4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="00DA5873" w:rsidRPr="00150E20">
              <w:rPr>
                <w:spacing w:val="-57"/>
                <w:sz w:val="24"/>
                <w:szCs w:val="24"/>
              </w:rPr>
              <w:t xml:space="preserve">                             </w:t>
            </w:r>
            <w:r w:rsidRPr="00150E20">
              <w:rPr>
                <w:sz w:val="24"/>
                <w:szCs w:val="24"/>
              </w:rPr>
              <w:t>родителей с</w:t>
            </w:r>
          </w:p>
          <w:p w:rsidR="005C646F" w:rsidRPr="00150E20" w:rsidRDefault="005C646F" w:rsidP="005C646F">
            <w:pPr>
              <w:pStyle w:val="TableParagrap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детьми</w:t>
            </w:r>
          </w:p>
          <w:p w:rsidR="005C646F" w:rsidRPr="00150E20" w:rsidRDefault="005C64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 w:rsidP="00150E2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  <w:p w:rsidR="00247E74" w:rsidRPr="00150E20" w:rsidRDefault="00571BBC" w:rsidP="005C646F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13.30-14.00</w:t>
            </w:r>
          </w:p>
          <w:p w:rsidR="00150E20" w:rsidRPr="00150E20" w:rsidRDefault="0054126C">
            <w:pPr>
              <w:pStyle w:val="TableParagraph"/>
              <w:ind w:right="187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 w:rsidR="009548DF" w:rsidRPr="00150E20">
              <w:rPr>
                <w:spacing w:val="-1"/>
                <w:sz w:val="24"/>
                <w:szCs w:val="24"/>
              </w:rPr>
              <w:t>ндивидуальная</w:t>
            </w:r>
            <w:r w:rsidR="009548DF" w:rsidRPr="00150E20">
              <w:rPr>
                <w:spacing w:val="-57"/>
                <w:sz w:val="24"/>
                <w:szCs w:val="24"/>
              </w:rPr>
              <w:t xml:space="preserve"> </w:t>
            </w:r>
            <w:r w:rsidR="00B522AB" w:rsidRPr="00150E2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150E20" w:rsidRPr="00150E20">
              <w:rPr>
                <w:spacing w:val="-57"/>
                <w:sz w:val="24"/>
                <w:szCs w:val="24"/>
              </w:rPr>
              <w:t xml:space="preserve">                                     </w:t>
            </w:r>
          </w:p>
          <w:p w:rsidR="00247E74" w:rsidRPr="00150E20" w:rsidRDefault="009548DF">
            <w:pPr>
              <w:pStyle w:val="TableParagraph"/>
              <w:ind w:right="18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консультация</w:t>
            </w:r>
          </w:p>
          <w:p w:rsidR="00247E74" w:rsidRPr="00150E20" w:rsidRDefault="00247E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47E74" w:rsidRPr="00150E20" w:rsidRDefault="00247E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74" w:rsidRPr="00150E20" w:rsidRDefault="009548DF" w:rsidP="00BE2EDE">
            <w:pPr>
              <w:pStyle w:val="TableParagraph"/>
              <w:numPr>
                <w:ilvl w:val="0"/>
                <w:numId w:val="16"/>
              </w:numPr>
              <w:ind w:left="147" w:right="443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Консультация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учителя-логопеда в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форме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0E20">
              <w:rPr>
                <w:sz w:val="24"/>
                <w:szCs w:val="24"/>
              </w:rPr>
              <w:t>логокоррекционного</w:t>
            </w:r>
            <w:proofErr w:type="spellEnd"/>
            <w:r w:rsidRPr="00150E20">
              <w:rPr>
                <w:spacing w:val="-58"/>
                <w:sz w:val="24"/>
                <w:szCs w:val="24"/>
              </w:rPr>
              <w:t xml:space="preserve"> </w:t>
            </w:r>
            <w:r w:rsidR="00DA5873" w:rsidRPr="00150E20">
              <w:rPr>
                <w:spacing w:val="-58"/>
                <w:sz w:val="24"/>
                <w:szCs w:val="24"/>
              </w:rPr>
              <w:t xml:space="preserve">                </w:t>
            </w:r>
            <w:r w:rsidRPr="00150E20">
              <w:rPr>
                <w:sz w:val="24"/>
                <w:szCs w:val="24"/>
              </w:rPr>
              <w:t>практикума для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2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</w:t>
            </w:r>
            <w:r w:rsidRPr="00150E20">
              <w:rPr>
                <w:spacing w:val="-2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детьми.</w:t>
            </w:r>
          </w:p>
          <w:p w:rsidR="00247E74" w:rsidRPr="00150E20" w:rsidRDefault="00247E74" w:rsidP="00BE2EDE">
            <w:pPr>
              <w:pStyle w:val="TableParagraph"/>
              <w:spacing w:before="3"/>
              <w:ind w:left="147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117DC" w:rsidRPr="00150E20" w:rsidRDefault="008117D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775FE" w:rsidRPr="003775FE" w:rsidRDefault="00B522AB" w:rsidP="00B522AB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617"/>
              <w:rPr>
                <w:sz w:val="24"/>
                <w:szCs w:val="24"/>
              </w:rPr>
            </w:pPr>
            <w:r w:rsidRPr="00150E20">
              <w:rPr>
                <w:spacing w:val="-1"/>
                <w:sz w:val="24"/>
                <w:szCs w:val="24"/>
              </w:rPr>
              <w:t>2.</w:t>
            </w:r>
          </w:p>
          <w:p w:rsidR="00247E74" w:rsidRPr="00150E20" w:rsidRDefault="009548DF" w:rsidP="00B522AB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617"/>
              <w:rPr>
                <w:sz w:val="24"/>
                <w:szCs w:val="24"/>
              </w:rPr>
            </w:pPr>
            <w:r w:rsidRPr="00150E20">
              <w:rPr>
                <w:spacing w:val="-1"/>
                <w:sz w:val="24"/>
                <w:szCs w:val="24"/>
              </w:rPr>
              <w:t>Индивидуальная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="00B522AB" w:rsidRPr="00150E20">
              <w:rPr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150E20">
              <w:rPr>
                <w:sz w:val="24"/>
                <w:szCs w:val="24"/>
              </w:rPr>
              <w:t>консультация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</w:p>
          <w:p w:rsidR="003775FE" w:rsidRPr="00150E20" w:rsidRDefault="009548DF" w:rsidP="003775FE">
            <w:pPr>
              <w:pStyle w:val="TableParagraph"/>
              <w:ind w:right="154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</w:t>
            </w:r>
            <w:r w:rsidRPr="00150E20">
              <w:rPr>
                <w:spacing w:val="-10"/>
                <w:sz w:val="24"/>
                <w:szCs w:val="24"/>
              </w:rPr>
              <w:t xml:space="preserve"> </w:t>
            </w:r>
            <w:r w:rsidR="003775FE">
              <w:rPr>
                <w:sz w:val="24"/>
                <w:szCs w:val="24"/>
              </w:rPr>
              <w:t>запросу</w:t>
            </w:r>
          </w:p>
          <w:p w:rsidR="00247E74" w:rsidRPr="00150E20" w:rsidRDefault="00247E74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74" w:rsidRPr="00150E20" w:rsidRDefault="009548DF" w:rsidP="00BE2EDE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Темы:</w:t>
            </w:r>
          </w:p>
          <w:p w:rsidR="00684E99" w:rsidRPr="00150E20" w:rsidRDefault="00684E99" w:rsidP="00BE2EDE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left="141" w:right="529" w:firstLine="153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«Нормы развития речи в раннем возрасте»</w:t>
            </w:r>
          </w:p>
          <w:p w:rsidR="008117DC" w:rsidRPr="00150E20" w:rsidRDefault="00684E99" w:rsidP="00BE2EDE">
            <w:pPr>
              <w:pStyle w:val="TableParagraph"/>
              <w:numPr>
                <w:ilvl w:val="0"/>
                <w:numId w:val="14"/>
              </w:numPr>
              <w:ind w:left="141" w:firstLine="153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«Как помочь ребёнку развивать речь?»</w:t>
            </w:r>
          </w:p>
          <w:p w:rsidR="00684E99" w:rsidRPr="00150E20" w:rsidRDefault="00684E99" w:rsidP="00BE2EDE">
            <w:pPr>
              <w:pStyle w:val="TableParagraph"/>
              <w:numPr>
                <w:ilvl w:val="0"/>
                <w:numId w:val="14"/>
              </w:numPr>
              <w:ind w:left="141" w:firstLine="153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«Роль крупной и мелкой моторики на речевое развитие ребёнка»</w:t>
            </w:r>
          </w:p>
          <w:p w:rsidR="00684E99" w:rsidRPr="00150E20" w:rsidRDefault="00684E99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</w:t>
            </w:r>
            <w:r w:rsidR="008117DC" w:rsidRPr="00150E20">
              <w:rPr>
                <w:sz w:val="24"/>
                <w:szCs w:val="24"/>
              </w:rPr>
              <w:t>4</w:t>
            </w:r>
            <w:r w:rsidRPr="00150E20">
              <w:rPr>
                <w:sz w:val="24"/>
                <w:szCs w:val="24"/>
              </w:rPr>
              <w:t>«Роль пальчиковых игр в развитии речи»</w:t>
            </w:r>
          </w:p>
          <w:p w:rsidR="00684E99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5</w:t>
            </w:r>
            <w:r w:rsidR="00684E99" w:rsidRPr="00150E20">
              <w:rPr>
                <w:sz w:val="24"/>
                <w:szCs w:val="24"/>
              </w:rPr>
              <w:t>«Развиваем фонематический слух ребёнка"</w:t>
            </w:r>
          </w:p>
          <w:p w:rsidR="00684E99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6.</w:t>
            </w:r>
            <w:r w:rsidRPr="00150E20">
              <w:rPr>
                <w:sz w:val="24"/>
                <w:szCs w:val="24"/>
              </w:rPr>
              <w:tab/>
              <w:t>«Игры и игровые упражнения для развития речевого дыхания»</w:t>
            </w:r>
          </w:p>
          <w:p w:rsidR="00684E99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7.</w:t>
            </w:r>
            <w:r w:rsidR="00684E99" w:rsidRPr="00150E20">
              <w:rPr>
                <w:sz w:val="24"/>
                <w:szCs w:val="24"/>
              </w:rPr>
              <w:t xml:space="preserve"> «Роль игр с подражанием и речевым сопровождением в раннем возрасте»</w:t>
            </w:r>
          </w:p>
          <w:p w:rsidR="00684E99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8.</w:t>
            </w:r>
            <w:r w:rsidR="00684E99" w:rsidRPr="00150E20">
              <w:rPr>
                <w:sz w:val="24"/>
                <w:szCs w:val="24"/>
              </w:rPr>
              <w:t>Артикуляционная гимнастика</w:t>
            </w:r>
          </w:p>
          <w:p w:rsidR="00684E99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9.</w:t>
            </w:r>
            <w:r w:rsidR="00684E99" w:rsidRPr="00150E20">
              <w:rPr>
                <w:sz w:val="24"/>
                <w:szCs w:val="24"/>
              </w:rPr>
              <w:t>«Домашняя библиотека»</w:t>
            </w:r>
          </w:p>
          <w:p w:rsidR="008117DC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10.«Здоровьесберегающие технологии на</w:t>
            </w:r>
            <w:r w:rsidR="00BE2EDE">
              <w:rPr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логопедических занятиях»</w:t>
            </w:r>
          </w:p>
          <w:p w:rsidR="008117DC" w:rsidRPr="00150E20" w:rsidRDefault="008117DC" w:rsidP="00BE2EDE">
            <w:pPr>
              <w:pStyle w:val="TableParagraph"/>
              <w:numPr>
                <w:ilvl w:val="0"/>
                <w:numId w:val="15"/>
              </w:numPr>
              <w:ind w:left="14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«Настольные игры, как средство развития речи»</w:t>
            </w:r>
          </w:p>
          <w:p w:rsidR="008117DC" w:rsidRPr="00150E20" w:rsidRDefault="00B522AB" w:rsidP="00BE2EDE">
            <w:pPr>
              <w:pStyle w:val="TableParagraph"/>
              <w:numPr>
                <w:ilvl w:val="0"/>
                <w:numId w:val="15"/>
              </w:numPr>
              <w:ind w:left="141" w:firstLine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«Создаем благоприятные условия для адаптации к детскому саду»</w:t>
            </w:r>
          </w:p>
          <w:p w:rsidR="008117DC" w:rsidRPr="00150E20" w:rsidRDefault="008117DC" w:rsidP="00BE2EDE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B522AB" w:rsidRPr="00150E20" w:rsidRDefault="00B522AB" w:rsidP="00BE2EDE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150E20" w:rsidRPr="00150E20" w:rsidRDefault="00150E20" w:rsidP="00BE2EDE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247E74" w:rsidRPr="00150E20" w:rsidRDefault="009548DF" w:rsidP="00BE2EDE">
            <w:pPr>
              <w:pStyle w:val="TableParagraph"/>
              <w:ind w:left="14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2. По запросу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родителей</w:t>
            </w:r>
          </w:p>
        </w:tc>
        <w:tc>
          <w:tcPr>
            <w:tcW w:w="2977" w:type="dxa"/>
          </w:tcPr>
          <w:p w:rsidR="00247E74" w:rsidRPr="00150E20" w:rsidRDefault="009548DF" w:rsidP="00BE2EDE">
            <w:pPr>
              <w:pStyle w:val="TableParagraph"/>
              <w:ind w:left="148" w:right="11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Речевые и коррекционные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игры,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упражнения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детьми,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показ приемов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0E20">
              <w:rPr>
                <w:sz w:val="24"/>
                <w:szCs w:val="24"/>
              </w:rPr>
              <w:t>логокоррекции</w:t>
            </w:r>
            <w:proofErr w:type="spellEnd"/>
            <w:r w:rsidRPr="00150E20">
              <w:rPr>
                <w:spacing w:val="-2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</w:p>
          <w:p w:rsidR="00247E74" w:rsidRPr="00150E20" w:rsidRDefault="009548DF" w:rsidP="00BE2EDE">
            <w:pPr>
              <w:pStyle w:val="TableParagraph"/>
              <w:ind w:left="148" w:right="54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родителей,</w:t>
            </w:r>
            <w:r w:rsidRPr="00150E20">
              <w:rPr>
                <w:spacing w:val="-1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разучивание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пальчиковых</w:t>
            </w:r>
            <w:r w:rsidRPr="00150E20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игр,</w:t>
            </w:r>
          </w:p>
          <w:p w:rsidR="00247E74" w:rsidRPr="00150E20" w:rsidRDefault="009548DF" w:rsidP="00BE2EDE">
            <w:pPr>
              <w:pStyle w:val="TableParagraph"/>
              <w:ind w:left="148" w:right="24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артикуляционных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упражнений,</w:t>
            </w:r>
            <w:r w:rsidRPr="00150E20">
              <w:rPr>
                <w:spacing w:val="-10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дыхательных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гимнастик,</w:t>
            </w:r>
            <w:r w:rsidRPr="00150E20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основы</w:t>
            </w:r>
          </w:p>
          <w:p w:rsidR="00247E74" w:rsidRPr="00150E20" w:rsidRDefault="009548DF" w:rsidP="00BE2EDE">
            <w:pPr>
              <w:pStyle w:val="TableParagraph"/>
              <w:ind w:left="148" w:right="29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самомассажа,</w:t>
            </w:r>
            <w:r w:rsidRPr="00150E20">
              <w:rPr>
                <w:spacing w:val="-1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раздаточная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информация</w:t>
            </w:r>
          </w:p>
          <w:p w:rsidR="00247E74" w:rsidRPr="00150E20" w:rsidRDefault="009548DF" w:rsidP="00BE2EDE">
            <w:pPr>
              <w:pStyle w:val="TableParagraph"/>
              <w:ind w:left="148" w:right="1066"/>
              <w:rPr>
                <w:sz w:val="24"/>
                <w:szCs w:val="24"/>
              </w:rPr>
            </w:pPr>
            <w:r w:rsidRPr="00150E20">
              <w:rPr>
                <w:spacing w:val="-1"/>
                <w:sz w:val="24"/>
                <w:szCs w:val="24"/>
              </w:rPr>
              <w:t>просветительского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характера.</w:t>
            </w:r>
          </w:p>
          <w:p w:rsidR="00247E74" w:rsidRPr="00150E20" w:rsidRDefault="00247E74" w:rsidP="00BE2EDE">
            <w:pPr>
              <w:pStyle w:val="TableParagraph"/>
              <w:spacing w:before="4"/>
              <w:ind w:left="148"/>
              <w:rPr>
                <w:sz w:val="24"/>
                <w:szCs w:val="24"/>
              </w:rPr>
            </w:pPr>
          </w:p>
          <w:p w:rsidR="00247E74" w:rsidRPr="00150E20" w:rsidRDefault="009548DF" w:rsidP="00BE2EDE">
            <w:pPr>
              <w:pStyle w:val="TableParagraph"/>
              <w:ind w:left="148" w:right="14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Каждая заявленная тема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прорабатывается в течение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месяца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="0054126C">
              <w:rPr>
                <w:sz w:val="24"/>
                <w:szCs w:val="24"/>
              </w:rPr>
              <w:t>(4</w:t>
            </w:r>
            <w:r w:rsidR="008117DC" w:rsidRPr="00150E20">
              <w:rPr>
                <w:sz w:val="24"/>
                <w:szCs w:val="24"/>
              </w:rPr>
              <w:t>занятий</w:t>
            </w:r>
            <w:r w:rsidRPr="00150E20">
              <w:rPr>
                <w:sz w:val="24"/>
                <w:szCs w:val="24"/>
              </w:rPr>
              <w:t>)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в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рамках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="008117DC" w:rsidRPr="00150E20">
              <w:rPr>
                <w:spacing w:val="-57"/>
                <w:sz w:val="24"/>
                <w:szCs w:val="24"/>
              </w:rPr>
              <w:t xml:space="preserve">                                                                            </w:t>
            </w:r>
            <w:r w:rsidRPr="00150E20">
              <w:rPr>
                <w:sz w:val="24"/>
                <w:szCs w:val="24"/>
              </w:rPr>
              <w:t>которой организуется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разноплановая</w:t>
            </w:r>
          </w:p>
          <w:p w:rsidR="00247E74" w:rsidRPr="00150E20" w:rsidRDefault="009548DF" w:rsidP="00BE2EDE">
            <w:pPr>
              <w:pStyle w:val="TableParagraph"/>
              <w:ind w:left="14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деятельность.</w:t>
            </w:r>
          </w:p>
          <w:p w:rsidR="00247E74" w:rsidRPr="00150E20" w:rsidRDefault="00247E74" w:rsidP="00BE2EDE">
            <w:pPr>
              <w:pStyle w:val="TableParagraph"/>
              <w:ind w:left="148"/>
              <w:rPr>
                <w:sz w:val="24"/>
                <w:szCs w:val="24"/>
              </w:rPr>
            </w:pPr>
          </w:p>
          <w:p w:rsidR="00B522AB" w:rsidRPr="00150E20" w:rsidRDefault="00B522AB" w:rsidP="00BE2EDE">
            <w:pPr>
              <w:pStyle w:val="TableParagraph"/>
              <w:ind w:left="148" w:right="1183"/>
              <w:rPr>
                <w:sz w:val="24"/>
                <w:szCs w:val="24"/>
              </w:rPr>
            </w:pPr>
          </w:p>
          <w:p w:rsidR="00B522AB" w:rsidRPr="00150E20" w:rsidRDefault="00B522AB" w:rsidP="00BE2EDE">
            <w:pPr>
              <w:pStyle w:val="TableParagraph"/>
              <w:ind w:left="148" w:right="1183"/>
              <w:rPr>
                <w:sz w:val="24"/>
                <w:szCs w:val="24"/>
              </w:rPr>
            </w:pPr>
          </w:p>
          <w:p w:rsidR="00B522AB" w:rsidRPr="00150E20" w:rsidRDefault="00B522AB" w:rsidP="00150E20">
            <w:pPr>
              <w:pStyle w:val="TableParagraph"/>
              <w:ind w:left="0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ind w:left="109" w:right="1183"/>
              <w:rPr>
                <w:sz w:val="24"/>
                <w:szCs w:val="24"/>
              </w:rPr>
            </w:pPr>
          </w:p>
          <w:p w:rsidR="00247E74" w:rsidRPr="00150E20" w:rsidRDefault="009548DF" w:rsidP="00B522AB">
            <w:pPr>
              <w:pStyle w:val="TableParagraph"/>
              <w:ind w:left="0" w:right="1183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Индивидуальная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консультация</w:t>
            </w:r>
            <w:r w:rsidRPr="00150E20">
              <w:rPr>
                <w:spacing w:val="-1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</w:p>
          <w:p w:rsidR="00247E74" w:rsidRPr="00150E20" w:rsidRDefault="009548DF">
            <w:pPr>
              <w:pStyle w:val="TableParagraph"/>
              <w:ind w:left="109" w:right="191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 по запросам,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речевая</w:t>
            </w:r>
            <w:r w:rsidRPr="00150E20">
              <w:rPr>
                <w:spacing w:val="-6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диагностика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детей.</w:t>
            </w:r>
          </w:p>
        </w:tc>
        <w:tc>
          <w:tcPr>
            <w:tcW w:w="2033" w:type="dxa"/>
          </w:tcPr>
          <w:p w:rsidR="00571BBC" w:rsidRPr="00150E20" w:rsidRDefault="00571BBC" w:rsidP="00BE2EDE">
            <w:pPr>
              <w:ind w:left="14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50E20">
              <w:rPr>
                <w:rFonts w:eastAsia="Calibri"/>
                <w:sz w:val="24"/>
                <w:szCs w:val="24"/>
              </w:rPr>
              <w:t>Пляшник</w:t>
            </w:r>
            <w:proofErr w:type="spellEnd"/>
            <w:r w:rsidRPr="00150E20">
              <w:rPr>
                <w:rFonts w:eastAsia="Calibri"/>
                <w:sz w:val="24"/>
                <w:szCs w:val="24"/>
              </w:rPr>
              <w:t xml:space="preserve"> Эльвира Ахатовна, </w:t>
            </w:r>
          </w:p>
          <w:p w:rsidR="00247E74" w:rsidRPr="00150E20" w:rsidRDefault="009548DF" w:rsidP="00BE2EDE">
            <w:pPr>
              <w:pStyle w:val="TableParagraph"/>
              <w:ind w:left="140" w:right="207"/>
              <w:jc w:val="bot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учитель-</w:t>
            </w:r>
            <w:r w:rsidRPr="00150E20">
              <w:rPr>
                <w:spacing w:val="-5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логопед</w:t>
            </w:r>
          </w:p>
        </w:tc>
      </w:tr>
    </w:tbl>
    <w:p w:rsidR="00247E74" w:rsidRDefault="00247E74">
      <w:pPr>
        <w:jc w:val="both"/>
        <w:rPr>
          <w:sz w:val="24"/>
        </w:rPr>
        <w:sectPr w:rsidR="00247E74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155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2127"/>
        <w:gridCol w:w="2835"/>
        <w:gridCol w:w="3745"/>
        <w:gridCol w:w="3484"/>
        <w:gridCol w:w="2330"/>
      </w:tblGrid>
      <w:tr w:rsidR="00247E74" w:rsidRPr="00150E20" w:rsidTr="007D6C26">
        <w:trPr>
          <w:trHeight w:val="62"/>
        </w:trPr>
        <w:tc>
          <w:tcPr>
            <w:tcW w:w="1029" w:type="dxa"/>
            <w:tcBorders>
              <w:bottom w:val="single" w:sz="4" w:space="0" w:color="auto"/>
            </w:tcBorders>
          </w:tcPr>
          <w:p w:rsidR="00247E74" w:rsidRPr="00150E20" w:rsidRDefault="00150E20" w:rsidP="003F3F84">
            <w:pPr>
              <w:pStyle w:val="TableParagraph"/>
              <w:spacing w:before="222"/>
              <w:ind w:left="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lastRenderedPageBreak/>
              <w:t>в</w:t>
            </w:r>
            <w:r w:rsidR="00571BBC" w:rsidRPr="00150E20">
              <w:rPr>
                <w:sz w:val="24"/>
                <w:szCs w:val="24"/>
              </w:rPr>
              <w:t>торник, че</w:t>
            </w:r>
            <w:r w:rsidR="009548DF" w:rsidRPr="00150E20">
              <w:rPr>
                <w:sz w:val="24"/>
                <w:szCs w:val="24"/>
              </w:rPr>
              <w:t>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522AB" w:rsidRPr="00150E20" w:rsidRDefault="00B522AB" w:rsidP="003F3F84">
            <w:pPr>
              <w:pStyle w:val="TableParagraph"/>
              <w:ind w:left="0" w:right="122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13.00 -13.30</w:t>
            </w:r>
          </w:p>
          <w:p w:rsidR="00B522AB" w:rsidRPr="00150E20" w:rsidRDefault="0054126C" w:rsidP="00B522AB">
            <w:pPr>
              <w:pStyle w:val="TableParagraph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rPr>
                <w:spacing w:val="-58"/>
                <w:sz w:val="24"/>
                <w:szCs w:val="24"/>
              </w:rPr>
              <w:t xml:space="preserve">    </w:t>
            </w:r>
            <w:r w:rsidR="00B522AB" w:rsidRPr="00150E20">
              <w:rPr>
                <w:spacing w:val="-58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консультация</w:t>
            </w:r>
          </w:p>
          <w:p w:rsidR="00B522AB" w:rsidRPr="00150E20" w:rsidRDefault="00B522AB" w:rsidP="00B522A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B522AB" w:rsidRPr="00150E20" w:rsidRDefault="00B522AB" w:rsidP="00B522A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13.30-14.00</w:t>
            </w:r>
          </w:p>
          <w:p w:rsidR="00247E74" w:rsidRPr="00150E20" w:rsidRDefault="00B522AB" w:rsidP="003F3F84">
            <w:pPr>
              <w:pStyle w:val="TableParagraph"/>
              <w:ind w:left="0" w:right="296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</w:t>
            </w:r>
            <w:r w:rsidR="009548DF" w:rsidRPr="00150E20">
              <w:rPr>
                <w:sz w:val="24"/>
                <w:szCs w:val="24"/>
              </w:rPr>
              <w:t>рактикум</w:t>
            </w:r>
            <w:r w:rsidR="009548DF" w:rsidRPr="00150E20">
              <w:rPr>
                <w:spacing w:val="44"/>
                <w:sz w:val="24"/>
                <w:szCs w:val="24"/>
              </w:rPr>
              <w:t xml:space="preserve"> </w:t>
            </w:r>
            <w:r w:rsidR="009548DF" w:rsidRPr="00150E20">
              <w:rPr>
                <w:sz w:val="24"/>
                <w:szCs w:val="24"/>
              </w:rPr>
              <w:t>для</w:t>
            </w:r>
            <w:r w:rsidR="003F3F84" w:rsidRPr="00150E20">
              <w:rPr>
                <w:sz w:val="24"/>
                <w:szCs w:val="24"/>
              </w:rPr>
              <w:t xml:space="preserve">          </w:t>
            </w:r>
            <w:r w:rsidR="009548DF" w:rsidRPr="00150E20">
              <w:rPr>
                <w:spacing w:val="-57"/>
                <w:sz w:val="24"/>
                <w:szCs w:val="24"/>
              </w:rPr>
              <w:t xml:space="preserve"> </w:t>
            </w:r>
            <w:r w:rsidR="009548DF" w:rsidRPr="00150E20">
              <w:rPr>
                <w:sz w:val="24"/>
                <w:szCs w:val="24"/>
              </w:rPr>
              <w:t>родителей с</w:t>
            </w:r>
          </w:p>
          <w:p w:rsidR="00247E74" w:rsidRPr="00150E20" w:rsidRDefault="009548DF">
            <w:pPr>
              <w:pStyle w:val="TableParagrap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детьми</w:t>
            </w:r>
          </w:p>
          <w:p w:rsidR="00247E74" w:rsidRPr="00150E20" w:rsidRDefault="00247E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47E74" w:rsidRPr="00150E20" w:rsidRDefault="00247E74" w:rsidP="00B522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3F84" w:rsidRPr="003F3F84" w:rsidRDefault="003F3F84" w:rsidP="003F3F84">
            <w:pPr>
              <w:numPr>
                <w:ilvl w:val="0"/>
                <w:numId w:val="2"/>
              </w:numPr>
              <w:tabs>
                <w:tab w:val="left" w:pos="349"/>
              </w:tabs>
              <w:ind w:left="108" w:right="617" w:firstLine="0"/>
              <w:rPr>
                <w:sz w:val="24"/>
                <w:szCs w:val="24"/>
              </w:rPr>
            </w:pPr>
            <w:r w:rsidRPr="003F3F84">
              <w:rPr>
                <w:spacing w:val="-1"/>
                <w:sz w:val="24"/>
                <w:szCs w:val="24"/>
              </w:rPr>
              <w:t>Индивидуальная</w:t>
            </w:r>
            <w:r w:rsidRPr="003F3F84">
              <w:rPr>
                <w:spacing w:val="-57"/>
                <w:sz w:val="24"/>
                <w:szCs w:val="24"/>
              </w:rPr>
              <w:t xml:space="preserve"> </w:t>
            </w:r>
            <w:r w:rsidRPr="003F3F84">
              <w:rPr>
                <w:sz w:val="24"/>
                <w:szCs w:val="24"/>
              </w:rPr>
              <w:t>консультация</w:t>
            </w:r>
            <w:r w:rsidRPr="003F3F84">
              <w:rPr>
                <w:spacing w:val="-3"/>
                <w:sz w:val="24"/>
                <w:szCs w:val="24"/>
              </w:rPr>
              <w:t xml:space="preserve"> </w:t>
            </w:r>
            <w:r w:rsidRPr="003F3F84">
              <w:rPr>
                <w:sz w:val="24"/>
                <w:szCs w:val="24"/>
              </w:rPr>
              <w:t>для</w:t>
            </w:r>
          </w:p>
          <w:p w:rsidR="003F3F84" w:rsidRPr="00150E20" w:rsidRDefault="003F3F84" w:rsidP="003F3F84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="003775FE">
              <w:rPr>
                <w:sz w:val="24"/>
                <w:szCs w:val="24"/>
              </w:rPr>
              <w:t>запросу</w:t>
            </w:r>
          </w:p>
          <w:p w:rsidR="003F3F84" w:rsidRPr="00150E20" w:rsidRDefault="003F3F84" w:rsidP="003F3F84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247E74" w:rsidRPr="00150E20" w:rsidRDefault="009548DF" w:rsidP="003F3F8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8" w:lineRule="exact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Консультация</w:t>
            </w:r>
          </w:p>
          <w:p w:rsidR="00247E74" w:rsidRPr="00150E20" w:rsidRDefault="009548DF">
            <w:pPr>
              <w:pStyle w:val="TableParagraph"/>
              <w:ind w:right="41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воспитателя в форме</w:t>
            </w:r>
            <w:r w:rsidRPr="00150E20">
              <w:rPr>
                <w:spacing w:val="-5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педагогического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практикума для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</w:t>
            </w:r>
            <w:r w:rsidRPr="00150E20">
              <w:rPr>
                <w:spacing w:val="-2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детьми.</w:t>
            </w:r>
          </w:p>
          <w:p w:rsidR="00247E74" w:rsidRPr="00150E20" w:rsidRDefault="00247E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47E74" w:rsidRPr="00150E20" w:rsidRDefault="00247E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247E74" w:rsidRPr="00150E20" w:rsidRDefault="00247E74" w:rsidP="003F3F84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A4CA7" w:rsidRPr="00150E20" w:rsidRDefault="003F3F84" w:rsidP="005A4CA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left="490" w:right="1060"/>
              <w:rPr>
                <w:spacing w:val="-5"/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По запросу</w:t>
            </w:r>
          </w:p>
          <w:p w:rsidR="003F3F84" w:rsidRPr="00150E20" w:rsidRDefault="003F3F84" w:rsidP="005A4CA7">
            <w:pPr>
              <w:pStyle w:val="TableParagraph"/>
              <w:ind w:left="490" w:right="106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</w:p>
          <w:p w:rsidR="003F3F84" w:rsidRPr="00150E20" w:rsidRDefault="003F3F84" w:rsidP="003F3F84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Темы: </w:t>
            </w:r>
          </w:p>
          <w:p w:rsidR="00150E20" w:rsidRPr="00150E20" w:rsidRDefault="00150E20" w:rsidP="00E05E79">
            <w:pPr>
              <w:pStyle w:val="TableParagraph"/>
              <w:tabs>
                <w:tab w:val="left" w:pos="347"/>
              </w:tabs>
              <w:ind w:left="107" w:right="1060"/>
              <w:rPr>
                <w:sz w:val="24"/>
                <w:szCs w:val="24"/>
              </w:rPr>
            </w:pP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«Детский сад встречает ребят»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«Роль семьи в воспитании ребёнка»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«Игры для малыша»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«Я сам!»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 xml:space="preserve"> «Уголок практической деятельности (по системе М. </w:t>
            </w:r>
            <w:proofErr w:type="spellStart"/>
            <w:r w:rsidRPr="00E05E79">
              <w:rPr>
                <w:sz w:val="24"/>
                <w:szCs w:val="24"/>
              </w:rPr>
              <w:t>Монтессори</w:t>
            </w:r>
            <w:proofErr w:type="spellEnd"/>
            <w:r w:rsidRPr="00E05E79">
              <w:rPr>
                <w:sz w:val="24"/>
                <w:szCs w:val="24"/>
              </w:rPr>
              <w:t>)»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«Играя, обучаюсь»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«Развитие познавательной активности детей</w:t>
            </w:r>
          </w:p>
          <w:p w:rsidR="00E05E79" w:rsidRPr="00E05E79" w:rsidRDefault="00E05E79" w:rsidP="00E05E79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дошкольного возраста в процессе конструктивной деятельности»</w:t>
            </w:r>
          </w:p>
          <w:p w:rsidR="00E05E79" w:rsidRPr="00E05E79" w:rsidRDefault="00E05E79" w:rsidP="00E05E79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«Развитие творческих способностей детей дошкольного возраста посредствам рисования и лепки»</w:t>
            </w:r>
          </w:p>
          <w:p w:rsidR="00E05E79" w:rsidRPr="00E05E79" w:rsidRDefault="00E05E79" w:rsidP="00E05E79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«Мир эмоций малыша»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«Первые шаги в большой мир»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 xml:space="preserve">«Природа и дети» </w:t>
            </w:r>
          </w:p>
          <w:p w:rsidR="00E05E79" w:rsidRPr="00E05E79" w:rsidRDefault="00E05E79" w:rsidP="00E05E7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E05E79">
              <w:rPr>
                <w:sz w:val="24"/>
                <w:szCs w:val="24"/>
              </w:rPr>
              <w:t>«Что важно знать родителям о детском саде?</w:t>
            </w:r>
          </w:p>
          <w:p w:rsidR="00150E20" w:rsidRPr="00150E20" w:rsidRDefault="00150E20" w:rsidP="00150E20">
            <w:pPr>
              <w:pStyle w:val="TableParagraph"/>
              <w:tabs>
                <w:tab w:val="left" w:pos="467"/>
              </w:tabs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3F3F84" w:rsidRPr="00150E20" w:rsidRDefault="003F3F84" w:rsidP="007D6C26">
            <w:pPr>
              <w:pStyle w:val="TableParagraph"/>
              <w:spacing w:before="1"/>
              <w:ind w:left="225" w:right="1183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Индивидуальная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консультация</w:t>
            </w:r>
            <w:r w:rsidRPr="00150E20">
              <w:rPr>
                <w:spacing w:val="-1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</w:p>
          <w:p w:rsidR="003F3F84" w:rsidRPr="00150E20" w:rsidRDefault="003F3F84" w:rsidP="007D6C26">
            <w:pPr>
              <w:pStyle w:val="TableParagraph"/>
              <w:ind w:left="225" w:right="57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</w:t>
            </w:r>
            <w:r w:rsidRPr="00150E20">
              <w:rPr>
                <w:spacing w:val="-10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запросам,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педагогическая</w:t>
            </w:r>
          </w:p>
          <w:p w:rsidR="003F3F84" w:rsidRPr="00150E20" w:rsidRDefault="003F3F84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диагностика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детей.</w:t>
            </w:r>
          </w:p>
          <w:p w:rsidR="003F3F84" w:rsidRPr="00150E20" w:rsidRDefault="003F3F84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</w:p>
          <w:p w:rsidR="003F3F84" w:rsidRPr="00150E20" w:rsidRDefault="003F3F84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</w:p>
          <w:p w:rsidR="00247E74" w:rsidRPr="00150E20" w:rsidRDefault="009548DF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Педагогическое</w:t>
            </w:r>
            <w:r w:rsidRPr="00150E20">
              <w:rPr>
                <w:spacing w:val="-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игровое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сопровождение,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познавательное,</w:t>
            </w:r>
          </w:p>
          <w:p w:rsidR="00247E74" w:rsidRPr="00150E20" w:rsidRDefault="009548DF" w:rsidP="007D6C26">
            <w:pPr>
              <w:pStyle w:val="TableParagraph"/>
              <w:ind w:left="225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художественно-</w:t>
            </w:r>
          </w:p>
          <w:p w:rsidR="00247E74" w:rsidRPr="00150E20" w:rsidRDefault="009548DF" w:rsidP="007D6C26">
            <w:pPr>
              <w:pStyle w:val="TableParagraph"/>
              <w:ind w:left="225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эстетическое,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социально-</w:t>
            </w:r>
          </w:p>
          <w:p w:rsidR="00247E74" w:rsidRPr="00150E20" w:rsidRDefault="009548DF" w:rsidP="007D6C26">
            <w:pPr>
              <w:pStyle w:val="TableParagraph"/>
              <w:ind w:left="225" w:right="12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коммуникативное</w:t>
            </w:r>
            <w:r w:rsidRPr="00150E20">
              <w:rPr>
                <w:spacing w:val="-1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развитие,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сенсомоторное развитие,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музыкальные игры с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элементами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0E20">
              <w:rPr>
                <w:sz w:val="24"/>
                <w:szCs w:val="24"/>
              </w:rPr>
              <w:t>логоритмики</w:t>
            </w:r>
            <w:proofErr w:type="spellEnd"/>
            <w:r w:rsidRPr="00150E20">
              <w:rPr>
                <w:sz w:val="24"/>
                <w:szCs w:val="24"/>
              </w:rPr>
              <w:t>.</w:t>
            </w:r>
          </w:p>
          <w:p w:rsidR="00247E74" w:rsidRPr="00150E20" w:rsidRDefault="00247E74" w:rsidP="007D6C26">
            <w:pPr>
              <w:pStyle w:val="TableParagraph"/>
              <w:spacing w:before="4"/>
              <w:ind w:left="225"/>
              <w:rPr>
                <w:sz w:val="24"/>
                <w:szCs w:val="24"/>
              </w:rPr>
            </w:pPr>
          </w:p>
          <w:p w:rsidR="00247E74" w:rsidRPr="00150E20" w:rsidRDefault="009548DF" w:rsidP="007D6C26">
            <w:pPr>
              <w:pStyle w:val="TableParagraph"/>
              <w:ind w:left="225" w:right="14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Каждая заявленная тема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прорабатывается в течение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месяца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="0054126C">
              <w:rPr>
                <w:sz w:val="24"/>
                <w:szCs w:val="24"/>
              </w:rPr>
              <w:t>(4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="003775FE">
              <w:rPr>
                <w:sz w:val="24"/>
                <w:szCs w:val="24"/>
              </w:rPr>
              <w:t>занятий</w:t>
            </w:r>
            <w:r w:rsidRPr="00150E20">
              <w:rPr>
                <w:sz w:val="24"/>
                <w:szCs w:val="24"/>
              </w:rPr>
              <w:t>)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в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рамках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которой организуется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разноплановая</w:t>
            </w:r>
          </w:p>
          <w:p w:rsidR="00247E74" w:rsidRPr="00150E20" w:rsidRDefault="009548DF" w:rsidP="007D6C26">
            <w:pPr>
              <w:pStyle w:val="TableParagraph"/>
              <w:ind w:left="225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деятельность.</w:t>
            </w:r>
          </w:p>
          <w:p w:rsidR="00247E74" w:rsidRPr="00150E20" w:rsidRDefault="00247E74" w:rsidP="007D6C26">
            <w:pPr>
              <w:pStyle w:val="TableParagraph"/>
              <w:ind w:left="225"/>
              <w:rPr>
                <w:sz w:val="24"/>
                <w:szCs w:val="24"/>
              </w:rPr>
            </w:pPr>
          </w:p>
          <w:p w:rsidR="00B522AB" w:rsidRPr="00150E20" w:rsidRDefault="00B522AB" w:rsidP="007D6C26">
            <w:pPr>
              <w:pStyle w:val="TableParagraph"/>
              <w:spacing w:before="1"/>
              <w:ind w:left="225" w:right="1183"/>
              <w:rPr>
                <w:sz w:val="24"/>
                <w:szCs w:val="24"/>
              </w:rPr>
            </w:pPr>
          </w:p>
          <w:p w:rsidR="00B522AB" w:rsidRPr="00150E20" w:rsidRDefault="00B522AB" w:rsidP="007D6C26">
            <w:pPr>
              <w:pStyle w:val="TableParagraph"/>
              <w:spacing w:before="1"/>
              <w:ind w:left="225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>
            <w:pPr>
              <w:pStyle w:val="TableParagraph"/>
              <w:spacing w:before="1"/>
              <w:ind w:left="109" w:right="1183"/>
              <w:rPr>
                <w:sz w:val="24"/>
                <w:szCs w:val="24"/>
              </w:rPr>
            </w:pPr>
          </w:p>
          <w:p w:rsidR="00B522AB" w:rsidRPr="00150E20" w:rsidRDefault="00B522AB" w:rsidP="005A4CA7">
            <w:pPr>
              <w:pStyle w:val="TableParagraph"/>
              <w:spacing w:before="1"/>
              <w:ind w:left="0" w:right="1183"/>
              <w:rPr>
                <w:sz w:val="24"/>
                <w:szCs w:val="24"/>
              </w:rPr>
            </w:pPr>
          </w:p>
          <w:p w:rsidR="005A4CA7" w:rsidRPr="00150E20" w:rsidRDefault="005A4CA7" w:rsidP="005A4CA7">
            <w:pPr>
              <w:pStyle w:val="TableParagraph"/>
              <w:spacing w:before="1"/>
              <w:ind w:left="0" w:right="1183"/>
              <w:rPr>
                <w:sz w:val="24"/>
                <w:szCs w:val="24"/>
              </w:rPr>
            </w:pPr>
          </w:p>
          <w:p w:rsidR="00247E74" w:rsidRPr="00150E20" w:rsidRDefault="00247E7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47E74" w:rsidRPr="00150E20" w:rsidRDefault="0075728E" w:rsidP="0075728E">
            <w:pPr>
              <w:pStyle w:val="TableParagraph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О.В., педагог-психолог</w:t>
            </w:r>
          </w:p>
          <w:p w:rsidR="00247E74" w:rsidRPr="00150E20" w:rsidRDefault="00247E74">
            <w:pPr>
              <w:pStyle w:val="TableParagraph"/>
              <w:ind w:right="892"/>
              <w:rPr>
                <w:sz w:val="24"/>
                <w:szCs w:val="24"/>
              </w:rPr>
            </w:pPr>
          </w:p>
        </w:tc>
      </w:tr>
      <w:tr w:rsidR="00571BBC" w:rsidRPr="00150E20" w:rsidTr="007D6C26">
        <w:trPr>
          <w:trHeight w:val="215"/>
        </w:trPr>
        <w:tc>
          <w:tcPr>
            <w:tcW w:w="1029" w:type="dxa"/>
            <w:tcBorders>
              <w:top w:val="single" w:sz="4" w:space="0" w:color="auto"/>
            </w:tcBorders>
          </w:tcPr>
          <w:p w:rsidR="00571BBC" w:rsidRPr="00150E20" w:rsidRDefault="003775FE" w:rsidP="008908F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вторник, четверг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3F84" w:rsidRPr="00150E20" w:rsidRDefault="003F3F84" w:rsidP="003F3F84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13.00 -13.30</w:t>
            </w:r>
          </w:p>
          <w:p w:rsidR="003F3F84" w:rsidRPr="00150E20" w:rsidRDefault="0054126C" w:rsidP="003F3F84">
            <w:pPr>
              <w:pStyle w:val="TableParagraph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>
              <w:rPr>
                <w:spacing w:val="-58"/>
                <w:sz w:val="24"/>
                <w:szCs w:val="24"/>
              </w:rPr>
              <w:t xml:space="preserve">     </w:t>
            </w:r>
            <w:r w:rsidR="003F3F84" w:rsidRPr="00150E20">
              <w:rPr>
                <w:spacing w:val="-58"/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консультация</w:t>
            </w:r>
          </w:p>
          <w:p w:rsidR="003F3F84" w:rsidRDefault="003F3F84" w:rsidP="003F3F8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4126C" w:rsidRPr="00150E20" w:rsidRDefault="0054126C" w:rsidP="003F3F8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F3F84" w:rsidRPr="00150E20" w:rsidRDefault="003F3F84" w:rsidP="00150E2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50E20">
              <w:rPr>
                <w:b/>
                <w:sz w:val="24"/>
                <w:szCs w:val="24"/>
              </w:rPr>
              <w:t>13.30-14.00</w:t>
            </w:r>
          </w:p>
          <w:p w:rsidR="003F3F84" w:rsidRPr="00150E20" w:rsidRDefault="003F3F84" w:rsidP="003F3F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3F3F84" w:rsidRPr="00150E20" w:rsidRDefault="003F3F84" w:rsidP="003F3F84">
            <w:pPr>
              <w:pStyle w:val="TableParagraph"/>
              <w:ind w:right="296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Практикум</w:t>
            </w:r>
            <w:r w:rsidRPr="00150E20">
              <w:rPr>
                <w:spacing w:val="4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  <w:r w:rsidRPr="00150E20">
              <w:rPr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150E20">
              <w:rPr>
                <w:sz w:val="24"/>
                <w:szCs w:val="24"/>
              </w:rPr>
              <w:t>родителей с</w:t>
            </w:r>
          </w:p>
          <w:p w:rsidR="003F3F84" w:rsidRPr="00150E20" w:rsidRDefault="003F3F84" w:rsidP="003F3F84">
            <w:pPr>
              <w:pStyle w:val="TableParagrap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детьми</w:t>
            </w:r>
          </w:p>
          <w:p w:rsidR="00571BBC" w:rsidRPr="00150E20" w:rsidRDefault="00571BBC" w:rsidP="008908F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0E20" w:rsidRPr="00150E20" w:rsidRDefault="00150E20" w:rsidP="00150E20">
            <w:pPr>
              <w:tabs>
                <w:tab w:val="left" w:pos="349"/>
              </w:tabs>
              <w:ind w:right="6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  <w:r w:rsidRPr="00150E20">
              <w:rPr>
                <w:spacing w:val="-1"/>
                <w:sz w:val="24"/>
                <w:szCs w:val="24"/>
              </w:rPr>
              <w:t>Индивидуальная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консультация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для</w:t>
            </w:r>
          </w:p>
          <w:p w:rsidR="00150E20" w:rsidRDefault="00150E20" w:rsidP="00150E20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по</w:t>
            </w:r>
            <w:r w:rsidRPr="00150E20">
              <w:rPr>
                <w:spacing w:val="-3"/>
                <w:sz w:val="24"/>
                <w:szCs w:val="24"/>
              </w:rPr>
              <w:t xml:space="preserve"> </w:t>
            </w:r>
            <w:r w:rsidR="003775FE">
              <w:rPr>
                <w:sz w:val="24"/>
                <w:szCs w:val="24"/>
              </w:rPr>
              <w:t>запросу</w:t>
            </w:r>
          </w:p>
          <w:p w:rsidR="00150E20" w:rsidRDefault="00150E20" w:rsidP="00150E20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150E20" w:rsidRPr="00150E20" w:rsidRDefault="00150E20" w:rsidP="00150E20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150E20" w:rsidRPr="00150E20" w:rsidRDefault="00150E20" w:rsidP="00150E20">
            <w:pPr>
              <w:pStyle w:val="TableParagraph"/>
              <w:tabs>
                <w:tab w:val="left" w:pos="349"/>
              </w:tabs>
              <w:spacing w:line="268" w:lineRule="exact"/>
              <w:ind w:left="348"/>
              <w:rPr>
                <w:sz w:val="24"/>
                <w:szCs w:val="24"/>
              </w:rPr>
            </w:pPr>
          </w:p>
          <w:p w:rsidR="00150E20" w:rsidRPr="00150E20" w:rsidRDefault="00150E20" w:rsidP="00150E2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8" w:lineRule="exact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Консультация</w:t>
            </w:r>
          </w:p>
          <w:p w:rsidR="00150E20" w:rsidRPr="00150E20" w:rsidRDefault="00150E20" w:rsidP="00150E20">
            <w:pPr>
              <w:pStyle w:val="TableParagraph"/>
              <w:ind w:right="41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воспитателя в форме</w:t>
            </w:r>
            <w:r w:rsidRPr="00150E20">
              <w:rPr>
                <w:spacing w:val="-58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педагогического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практикума для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родителей</w:t>
            </w:r>
            <w:r w:rsidRPr="00150E20">
              <w:rPr>
                <w:spacing w:val="-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с</w:t>
            </w:r>
            <w:r w:rsidRPr="00150E20">
              <w:rPr>
                <w:spacing w:val="-2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детьми.</w:t>
            </w:r>
          </w:p>
          <w:p w:rsidR="00150E20" w:rsidRPr="00150E20" w:rsidRDefault="00150E20" w:rsidP="00150E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71BBC" w:rsidRPr="00150E20" w:rsidRDefault="00571BBC" w:rsidP="008908F5">
            <w:pPr>
              <w:pStyle w:val="TableParagraph"/>
              <w:tabs>
                <w:tab w:val="left" w:pos="349"/>
              </w:tabs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50E20" w:rsidRPr="00150E20" w:rsidRDefault="00150E20" w:rsidP="00150E20">
            <w:pPr>
              <w:pStyle w:val="TableParagraph"/>
              <w:tabs>
                <w:tab w:val="left" w:pos="0"/>
              </w:tabs>
              <w:ind w:left="65" w:right="6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1.</w:t>
            </w:r>
            <w:r w:rsidRPr="00150E20">
              <w:rPr>
                <w:sz w:val="24"/>
                <w:szCs w:val="24"/>
              </w:rPr>
              <w:tab/>
              <w:t>По запросу</w:t>
            </w:r>
          </w:p>
          <w:p w:rsidR="00150E20" w:rsidRDefault="00150E20" w:rsidP="00150E20">
            <w:pPr>
              <w:pStyle w:val="TableParagraph"/>
              <w:tabs>
                <w:tab w:val="left" w:pos="0"/>
              </w:tabs>
              <w:ind w:left="65" w:right="6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</w:t>
            </w:r>
          </w:p>
          <w:p w:rsidR="00150E20" w:rsidRDefault="00150E20" w:rsidP="00150E20">
            <w:pPr>
              <w:pStyle w:val="TableParagraph"/>
              <w:tabs>
                <w:tab w:val="left" w:pos="0"/>
              </w:tabs>
              <w:ind w:left="65" w:right="69"/>
              <w:rPr>
                <w:sz w:val="24"/>
                <w:szCs w:val="24"/>
              </w:rPr>
            </w:pPr>
          </w:p>
          <w:p w:rsidR="00150E20" w:rsidRDefault="00150E20" w:rsidP="00150E20">
            <w:pPr>
              <w:pStyle w:val="TableParagraph"/>
              <w:tabs>
                <w:tab w:val="left" w:pos="0"/>
              </w:tabs>
              <w:ind w:left="65" w:right="69"/>
              <w:rPr>
                <w:sz w:val="24"/>
                <w:szCs w:val="24"/>
              </w:rPr>
            </w:pPr>
          </w:p>
          <w:p w:rsidR="00150E20" w:rsidRDefault="00150E20" w:rsidP="00150E20">
            <w:pPr>
              <w:pStyle w:val="TableParagraph"/>
              <w:tabs>
                <w:tab w:val="left" w:pos="0"/>
              </w:tabs>
              <w:ind w:left="65" w:right="69"/>
              <w:rPr>
                <w:sz w:val="24"/>
                <w:szCs w:val="24"/>
              </w:rPr>
            </w:pPr>
          </w:p>
          <w:p w:rsidR="00150E20" w:rsidRDefault="00150E20" w:rsidP="003775FE">
            <w:pPr>
              <w:pStyle w:val="TableParagraph"/>
              <w:tabs>
                <w:tab w:val="left" w:pos="0"/>
              </w:tabs>
              <w:ind w:left="0" w:right="69"/>
              <w:rPr>
                <w:sz w:val="24"/>
                <w:szCs w:val="24"/>
              </w:rPr>
            </w:pPr>
          </w:p>
          <w:p w:rsidR="00150E20" w:rsidRDefault="00150E20" w:rsidP="007D6C26">
            <w:pPr>
              <w:pStyle w:val="TableParagraph"/>
              <w:tabs>
                <w:tab w:val="left" w:pos="147"/>
              </w:tabs>
              <w:ind w:left="65" w:right="69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</w:p>
          <w:p w:rsidR="00571BBC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571BBC" w:rsidRPr="00150E20">
              <w:rPr>
                <w:sz w:val="24"/>
                <w:szCs w:val="24"/>
              </w:rPr>
              <w:t>Возрастные нормы физического развития детей с 2-3 лет»</w:t>
            </w:r>
          </w:p>
          <w:p w:rsidR="008908F5" w:rsidRPr="00150E20" w:rsidRDefault="00684E99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8908F5" w:rsidRPr="00150E20">
              <w:rPr>
                <w:sz w:val="24"/>
                <w:szCs w:val="24"/>
              </w:rPr>
              <w:t>Солнце, воздух и вода-наши лучшие друзья»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«Подвижные игры и физические упражнения для детей 2-3 лет»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«Развиваем </w:t>
            </w:r>
            <w:r w:rsidR="00684E99" w:rsidRPr="00150E20">
              <w:rPr>
                <w:sz w:val="24"/>
                <w:szCs w:val="24"/>
              </w:rPr>
              <w:t>навыки гигиенических навыков</w:t>
            </w:r>
            <w:r w:rsidRPr="00150E20">
              <w:rPr>
                <w:sz w:val="24"/>
                <w:szCs w:val="24"/>
              </w:rPr>
              <w:t xml:space="preserve"> с детьми раннего возраста»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«Осанка ребёнка»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«Развитие основных движений в раннем возрасте»</w:t>
            </w:r>
          </w:p>
          <w:p w:rsidR="008908F5" w:rsidRPr="00150E20" w:rsidRDefault="00684E99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</w:t>
            </w:r>
            <w:r w:rsidR="008908F5" w:rsidRPr="00150E20">
              <w:rPr>
                <w:sz w:val="24"/>
                <w:szCs w:val="24"/>
              </w:rPr>
              <w:t>Способы развития общеразвивающих упражнений»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«Роль </w:t>
            </w:r>
            <w:r w:rsidR="00684E99" w:rsidRPr="00150E20">
              <w:rPr>
                <w:sz w:val="24"/>
                <w:szCs w:val="24"/>
              </w:rPr>
              <w:t>массажа для</w:t>
            </w:r>
            <w:r w:rsidRPr="00150E20">
              <w:rPr>
                <w:sz w:val="24"/>
                <w:szCs w:val="24"/>
              </w:rPr>
              <w:t xml:space="preserve"> развития физического развития ребёнка»</w:t>
            </w:r>
          </w:p>
          <w:p w:rsidR="008908F5" w:rsidRPr="00150E20" w:rsidRDefault="008908F5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«Основы безопасности для малышей»</w:t>
            </w:r>
          </w:p>
          <w:p w:rsidR="008908F5" w:rsidRPr="00150E20" w:rsidRDefault="003F3F84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«Связь здоровья ребёнка и микроклимата в семье»</w:t>
            </w:r>
            <w:r w:rsidR="00DE1761" w:rsidRPr="00150E20">
              <w:rPr>
                <w:sz w:val="24"/>
                <w:szCs w:val="24"/>
              </w:rPr>
              <w:t xml:space="preserve"> </w:t>
            </w:r>
          </w:p>
          <w:p w:rsidR="00DE1761" w:rsidRPr="00150E20" w:rsidRDefault="00DE1761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«Здоровое питание-залог хорошего настроения»</w:t>
            </w:r>
          </w:p>
          <w:p w:rsidR="00684E99" w:rsidRPr="00150E20" w:rsidRDefault="00684E99" w:rsidP="007D6C26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  <w:tab w:val="left" w:pos="347"/>
              </w:tabs>
              <w:ind w:right="69" w:firstLine="82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 xml:space="preserve"> </w:t>
            </w:r>
            <w:r w:rsidR="003F3F84" w:rsidRPr="00150E20">
              <w:rPr>
                <w:sz w:val="24"/>
                <w:szCs w:val="24"/>
              </w:rPr>
              <w:t>«Игры с детьми на отдыхе в летний период»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150E20" w:rsidRPr="00150E20" w:rsidRDefault="00150E20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Индивидуальная консультация для</w:t>
            </w:r>
          </w:p>
          <w:p w:rsidR="00150E20" w:rsidRPr="00150E20" w:rsidRDefault="00150E20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родителей по запросам, педагогическая</w:t>
            </w:r>
          </w:p>
          <w:p w:rsidR="00150E20" w:rsidRPr="00150E20" w:rsidRDefault="00150E20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диагностика детей.</w:t>
            </w:r>
          </w:p>
          <w:p w:rsidR="003775FE" w:rsidRPr="00150E20" w:rsidRDefault="003775FE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</w:p>
          <w:p w:rsidR="00B522AB" w:rsidRPr="00150E20" w:rsidRDefault="003775FE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Педагогическое сопровождение дошкольников</w:t>
            </w:r>
            <w:r>
              <w:rPr>
                <w:sz w:val="24"/>
                <w:szCs w:val="24"/>
              </w:rPr>
              <w:t xml:space="preserve"> инструктором по физической культуре</w:t>
            </w:r>
            <w:r w:rsidRPr="00150E20">
              <w:rPr>
                <w:sz w:val="24"/>
                <w:szCs w:val="24"/>
              </w:rPr>
              <w:t>, раздаточная информация просветительского х</w:t>
            </w:r>
            <w:r>
              <w:rPr>
                <w:sz w:val="24"/>
                <w:szCs w:val="24"/>
              </w:rPr>
              <w:t>арактера по запросам родителей</w:t>
            </w:r>
            <w:r w:rsidR="00B522AB" w:rsidRPr="00150E20">
              <w:rPr>
                <w:sz w:val="24"/>
                <w:szCs w:val="24"/>
              </w:rPr>
              <w:t xml:space="preserve">, </w:t>
            </w:r>
            <w:proofErr w:type="gramStart"/>
            <w:r w:rsidR="00B522AB" w:rsidRPr="00150E20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 xml:space="preserve"> </w:t>
            </w:r>
            <w:r w:rsidR="00B522AB" w:rsidRPr="00150E20">
              <w:rPr>
                <w:spacing w:val="-58"/>
                <w:sz w:val="24"/>
                <w:szCs w:val="24"/>
              </w:rPr>
              <w:t xml:space="preserve"> </w:t>
            </w:r>
            <w:r w:rsidR="00B522AB" w:rsidRPr="00150E20">
              <w:rPr>
                <w:sz w:val="24"/>
                <w:szCs w:val="24"/>
              </w:rPr>
              <w:t>комментированной</w:t>
            </w:r>
            <w:proofErr w:type="gramEnd"/>
          </w:p>
          <w:p w:rsidR="00B522AB" w:rsidRPr="00150E20" w:rsidRDefault="00B522AB" w:rsidP="007D6C26">
            <w:pPr>
              <w:pStyle w:val="TableParagraph"/>
              <w:ind w:left="225" w:right="157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практической</w:t>
            </w:r>
            <w:r w:rsidRPr="00150E20">
              <w:rPr>
                <w:spacing w:val="-9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деятельности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</w:p>
          <w:p w:rsidR="00B522AB" w:rsidRPr="00150E20" w:rsidRDefault="00B522AB" w:rsidP="007D6C26">
            <w:pPr>
              <w:ind w:left="225" w:right="279"/>
              <w:jc w:val="both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(</w:t>
            </w:r>
            <w:r w:rsidR="003F3F84" w:rsidRPr="00150E20">
              <w:rPr>
                <w:sz w:val="24"/>
                <w:szCs w:val="24"/>
              </w:rPr>
              <w:t xml:space="preserve">подвижные </w:t>
            </w:r>
            <w:r w:rsidR="003F3F84" w:rsidRPr="00150E20">
              <w:rPr>
                <w:rFonts w:eastAsia="Calibri"/>
                <w:sz w:val="24"/>
                <w:szCs w:val="24"/>
              </w:rPr>
              <w:t>игры</w:t>
            </w:r>
            <w:r w:rsidRPr="00150E20">
              <w:rPr>
                <w:rFonts w:eastAsia="Calibri"/>
                <w:sz w:val="24"/>
                <w:szCs w:val="24"/>
              </w:rPr>
              <w:t xml:space="preserve"> для дошкольников,</w:t>
            </w:r>
            <w:r w:rsidR="003775F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3775FE">
              <w:rPr>
                <w:rFonts w:eastAsia="Calibri"/>
                <w:sz w:val="24"/>
                <w:szCs w:val="24"/>
              </w:rPr>
              <w:t xml:space="preserve">разучивание </w:t>
            </w:r>
            <w:r w:rsidRPr="00150E20">
              <w:rPr>
                <w:rFonts w:eastAsia="Calibri"/>
                <w:sz w:val="24"/>
                <w:szCs w:val="24"/>
              </w:rPr>
              <w:t xml:space="preserve"> основных</w:t>
            </w:r>
            <w:proofErr w:type="gramEnd"/>
            <w:r w:rsidRPr="00150E20">
              <w:rPr>
                <w:rFonts w:eastAsia="Calibri"/>
                <w:sz w:val="24"/>
                <w:szCs w:val="24"/>
              </w:rPr>
              <w:t xml:space="preserve"> сенсомоторных </w:t>
            </w:r>
            <w:r w:rsidR="003F3F84" w:rsidRPr="00150E20">
              <w:rPr>
                <w:rFonts w:eastAsia="Calibri"/>
                <w:sz w:val="24"/>
                <w:szCs w:val="24"/>
              </w:rPr>
              <w:t>навыков)</w:t>
            </w:r>
          </w:p>
          <w:p w:rsidR="00B522AB" w:rsidRPr="00150E20" w:rsidRDefault="00B522AB" w:rsidP="007D6C26">
            <w:pPr>
              <w:pStyle w:val="TableParagraph"/>
              <w:ind w:left="225" w:right="490"/>
              <w:rPr>
                <w:sz w:val="24"/>
                <w:szCs w:val="24"/>
              </w:rPr>
            </w:pPr>
          </w:p>
          <w:p w:rsidR="00DA3DC8" w:rsidRPr="00150E20" w:rsidRDefault="00DA3DC8" w:rsidP="007D6C26">
            <w:pPr>
              <w:pStyle w:val="TableParagraph"/>
              <w:ind w:left="225" w:right="149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Каждая заявленная тема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прорабатывается в течение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месяца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="0054126C">
              <w:rPr>
                <w:sz w:val="24"/>
                <w:szCs w:val="24"/>
              </w:rPr>
              <w:t>(4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 w:rsidRPr="00150E20">
              <w:rPr>
                <w:sz w:val="24"/>
                <w:szCs w:val="24"/>
              </w:rPr>
              <w:t>)</w:t>
            </w:r>
            <w:r w:rsidRPr="00150E20">
              <w:rPr>
                <w:spacing w:val="-4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в</w:t>
            </w:r>
            <w:r w:rsidRPr="00150E20">
              <w:rPr>
                <w:spacing w:val="-5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рамках</w:t>
            </w:r>
            <w:r w:rsidRPr="00150E20">
              <w:rPr>
                <w:spacing w:val="-57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которой организуется</w:t>
            </w:r>
            <w:r w:rsidRPr="00150E20">
              <w:rPr>
                <w:spacing w:val="1"/>
                <w:sz w:val="24"/>
                <w:szCs w:val="24"/>
              </w:rPr>
              <w:t xml:space="preserve"> </w:t>
            </w:r>
            <w:r w:rsidRPr="00150E20">
              <w:rPr>
                <w:sz w:val="24"/>
                <w:szCs w:val="24"/>
              </w:rPr>
              <w:t>разноплановая</w:t>
            </w:r>
          </w:p>
          <w:p w:rsidR="00DA3DC8" w:rsidRPr="00150E20" w:rsidRDefault="00DA3DC8" w:rsidP="007D6C26">
            <w:pPr>
              <w:pStyle w:val="TableParagraph"/>
              <w:ind w:left="225"/>
              <w:rPr>
                <w:sz w:val="24"/>
                <w:szCs w:val="24"/>
              </w:rPr>
            </w:pPr>
            <w:r w:rsidRPr="00150E20">
              <w:rPr>
                <w:sz w:val="24"/>
                <w:szCs w:val="24"/>
              </w:rPr>
              <w:t>деятельность.</w:t>
            </w:r>
          </w:p>
          <w:p w:rsidR="00B522AB" w:rsidRPr="00150E20" w:rsidRDefault="00B522AB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B522AB" w:rsidRPr="00150E20" w:rsidRDefault="00B522AB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B522AB" w:rsidRPr="00150E20" w:rsidRDefault="00B522AB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B522AB" w:rsidRPr="00150E20" w:rsidRDefault="00B522AB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5A4CA7" w:rsidRPr="00150E20" w:rsidRDefault="005A4CA7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5A4CA7" w:rsidRPr="00150E20" w:rsidRDefault="005A4CA7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5A4CA7" w:rsidRPr="00150E20" w:rsidRDefault="005A4CA7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5A4CA7" w:rsidRPr="00150E20" w:rsidRDefault="005A4CA7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  <w:p w:rsidR="005A4CA7" w:rsidRPr="00150E20" w:rsidRDefault="005A4CA7" w:rsidP="008908F5">
            <w:pPr>
              <w:pStyle w:val="TableParagraph"/>
              <w:ind w:left="107" w:right="49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B522AB" w:rsidRPr="00150E20" w:rsidRDefault="00B522AB" w:rsidP="007D6C26">
            <w:pPr>
              <w:ind w:left="201" w:right="155"/>
              <w:jc w:val="both"/>
              <w:rPr>
                <w:rFonts w:eastAsia="Calibri"/>
                <w:sz w:val="24"/>
                <w:szCs w:val="24"/>
              </w:rPr>
            </w:pPr>
            <w:r w:rsidRPr="00150E20">
              <w:rPr>
                <w:rFonts w:eastAsia="Calibri"/>
                <w:sz w:val="24"/>
                <w:szCs w:val="24"/>
              </w:rPr>
              <w:t xml:space="preserve">Зырянова Лилия Николаевна, </w:t>
            </w:r>
          </w:p>
          <w:p w:rsidR="00B522AB" w:rsidRPr="00150E20" w:rsidRDefault="00B522AB" w:rsidP="007D6C26">
            <w:pPr>
              <w:ind w:left="201" w:right="155"/>
              <w:jc w:val="both"/>
              <w:rPr>
                <w:rFonts w:eastAsia="Calibri"/>
                <w:sz w:val="24"/>
                <w:szCs w:val="24"/>
              </w:rPr>
            </w:pPr>
            <w:r w:rsidRPr="00150E20">
              <w:rPr>
                <w:rFonts w:eastAsia="Calibri"/>
                <w:sz w:val="24"/>
                <w:szCs w:val="24"/>
              </w:rPr>
              <w:t>инструктор по физической культуре</w:t>
            </w:r>
          </w:p>
          <w:p w:rsidR="00B522AB" w:rsidRPr="00150E20" w:rsidRDefault="00B522AB" w:rsidP="007D6C26">
            <w:pPr>
              <w:ind w:left="201" w:right="155"/>
              <w:jc w:val="both"/>
              <w:rPr>
                <w:rFonts w:eastAsia="Calibri"/>
                <w:sz w:val="24"/>
                <w:szCs w:val="24"/>
              </w:rPr>
            </w:pPr>
          </w:p>
          <w:p w:rsidR="00571BBC" w:rsidRPr="00150E20" w:rsidRDefault="00571BBC" w:rsidP="008908F5">
            <w:pPr>
              <w:pStyle w:val="TableParagraph"/>
              <w:ind w:left="107" w:right="106"/>
              <w:rPr>
                <w:sz w:val="24"/>
                <w:szCs w:val="24"/>
              </w:rPr>
            </w:pPr>
          </w:p>
        </w:tc>
      </w:tr>
    </w:tbl>
    <w:p w:rsidR="009548DF" w:rsidRDefault="009548DF" w:rsidP="008908F5"/>
    <w:sectPr w:rsidR="009548DF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773"/>
    <w:multiLevelType w:val="hybridMultilevel"/>
    <w:tmpl w:val="C7849486"/>
    <w:lvl w:ilvl="0" w:tplc="0C14A8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5B34959"/>
    <w:multiLevelType w:val="hybridMultilevel"/>
    <w:tmpl w:val="9BC2FA7E"/>
    <w:lvl w:ilvl="0" w:tplc="62024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ACC"/>
    <w:multiLevelType w:val="hybridMultilevel"/>
    <w:tmpl w:val="D4E26532"/>
    <w:lvl w:ilvl="0" w:tplc="B9DCA82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8C19C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F754E16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8E969250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B1AA54BC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1D8CEA0C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6" w:tplc="7F98873E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7" w:tplc="FF8899E0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8" w:tplc="942AAFA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DB2A7D"/>
    <w:multiLevelType w:val="hybridMultilevel"/>
    <w:tmpl w:val="C6843584"/>
    <w:lvl w:ilvl="0" w:tplc="5D60C38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DCA1786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E45080E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C7AEF926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EA94BC7E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 w:tplc="E776482C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6" w:tplc="53A69AEE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7" w:tplc="1E7015F8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8" w:tplc="1F1E055E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F111F59"/>
    <w:multiLevelType w:val="hybridMultilevel"/>
    <w:tmpl w:val="872E99B0"/>
    <w:lvl w:ilvl="0" w:tplc="49CA36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0F2D5B1D"/>
    <w:multiLevelType w:val="hybridMultilevel"/>
    <w:tmpl w:val="60B44B44"/>
    <w:lvl w:ilvl="0" w:tplc="42006508">
      <w:start w:val="1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00A0550"/>
    <w:multiLevelType w:val="hybridMultilevel"/>
    <w:tmpl w:val="9BD6DD04"/>
    <w:lvl w:ilvl="0" w:tplc="31E6C2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8373C50"/>
    <w:multiLevelType w:val="hybridMultilevel"/>
    <w:tmpl w:val="D778B902"/>
    <w:lvl w:ilvl="0" w:tplc="FD9C0A3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63E26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8E14253E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39EA3688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4" w:tplc="55425D52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5" w:tplc="6C043640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6" w:tplc="AAD2E320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C8F4DF30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8" w:tplc="E454304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CED38AB"/>
    <w:multiLevelType w:val="hybridMultilevel"/>
    <w:tmpl w:val="68ACFFF8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FB15AA7"/>
    <w:multiLevelType w:val="hybridMultilevel"/>
    <w:tmpl w:val="1C08E9D8"/>
    <w:lvl w:ilvl="0" w:tplc="5AAE42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8012D"/>
    <w:multiLevelType w:val="hybridMultilevel"/>
    <w:tmpl w:val="AA18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627D"/>
    <w:multiLevelType w:val="hybridMultilevel"/>
    <w:tmpl w:val="6712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4C38"/>
    <w:multiLevelType w:val="hybridMultilevel"/>
    <w:tmpl w:val="E4344A1E"/>
    <w:lvl w:ilvl="0" w:tplc="F4E451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C53D9"/>
    <w:multiLevelType w:val="hybridMultilevel"/>
    <w:tmpl w:val="59BE5102"/>
    <w:lvl w:ilvl="0" w:tplc="3D0C89C8">
      <w:start w:val="1"/>
      <w:numFmt w:val="decimal"/>
      <w:lvlText w:val="%1."/>
      <w:lvlJc w:val="left"/>
      <w:pPr>
        <w:ind w:left="46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1E46954"/>
    <w:multiLevelType w:val="hybridMultilevel"/>
    <w:tmpl w:val="BA34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3798C"/>
    <w:multiLevelType w:val="hybridMultilevel"/>
    <w:tmpl w:val="1F5A468E"/>
    <w:lvl w:ilvl="0" w:tplc="AD74BBEE">
      <w:start w:val="2"/>
      <w:numFmt w:val="decimal"/>
      <w:lvlText w:val="%1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6" w15:restartNumberingAfterBreak="0">
    <w:nsid w:val="57E93DBD"/>
    <w:multiLevelType w:val="hybridMultilevel"/>
    <w:tmpl w:val="91EA2060"/>
    <w:lvl w:ilvl="0" w:tplc="739C884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65090">
      <w:numFmt w:val="bullet"/>
      <w:lvlText w:val="•"/>
      <w:lvlJc w:val="left"/>
      <w:pPr>
        <w:ind w:left="415" w:hanging="300"/>
      </w:pPr>
      <w:rPr>
        <w:rFonts w:hint="default"/>
        <w:lang w:val="ru-RU" w:eastAsia="en-US" w:bidi="ar-SA"/>
      </w:rPr>
    </w:lvl>
    <w:lvl w:ilvl="2" w:tplc="00F4EE4E">
      <w:numFmt w:val="bullet"/>
      <w:lvlText w:val="•"/>
      <w:lvlJc w:val="left"/>
      <w:pPr>
        <w:ind w:left="730" w:hanging="300"/>
      </w:pPr>
      <w:rPr>
        <w:rFonts w:hint="default"/>
        <w:lang w:val="ru-RU" w:eastAsia="en-US" w:bidi="ar-SA"/>
      </w:rPr>
    </w:lvl>
    <w:lvl w:ilvl="3" w:tplc="BD527514">
      <w:numFmt w:val="bullet"/>
      <w:lvlText w:val="•"/>
      <w:lvlJc w:val="left"/>
      <w:pPr>
        <w:ind w:left="1045" w:hanging="300"/>
      </w:pPr>
      <w:rPr>
        <w:rFonts w:hint="default"/>
        <w:lang w:val="ru-RU" w:eastAsia="en-US" w:bidi="ar-SA"/>
      </w:rPr>
    </w:lvl>
    <w:lvl w:ilvl="4" w:tplc="DCCE67E0">
      <w:numFmt w:val="bullet"/>
      <w:lvlText w:val="•"/>
      <w:lvlJc w:val="left"/>
      <w:pPr>
        <w:ind w:left="1360" w:hanging="300"/>
      </w:pPr>
      <w:rPr>
        <w:rFonts w:hint="default"/>
        <w:lang w:val="ru-RU" w:eastAsia="en-US" w:bidi="ar-SA"/>
      </w:rPr>
    </w:lvl>
    <w:lvl w:ilvl="5" w:tplc="5AC4A69E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6" w:tplc="923A2480">
      <w:numFmt w:val="bullet"/>
      <w:lvlText w:val="•"/>
      <w:lvlJc w:val="left"/>
      <w:pPr>
        <w:ind w:left="1990" w:hanging="300"/>
      </w:pPr>
      <w:rPr>
        <w:rFonts w:hint="default"/>
        <w:lang w:val="ru-RU" w:eastAsia="en-US" w:bidi="ar-SA"/>
      </w:rPr>
    </w:lvl>
    <w:lvl w:ilvl="7" w:tplc="9810331A">
      <w:numFmt w:val="bullet"/>
      <w:lvlText w:val="•"/>
      <w:lvlJc w:val="left"/>
      <w:pPr>
        <w:ind w:left="2305" w:hanging="300"/>
      </w:pPr>
      <w:rPr>
        <w:rFonts w:hint="default"/>
        <w:lang w:val="ru-RU" w:eastAsia="en-US" w:bidi="ar-SA"/>
      </w:rPr>
    </w:lvl>
    <w:lvl w:ilvl="8" w:tplc="F9E088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588E7BD7"/>
    <w:multiLevelType w:val="hybridMultilevel"/>
    <w:tmpl w:val="4BFA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24145"/>
    <w:multiLevelType w:val="hybridMultilevel"/>
    <w:tmpl w:val="68DE7C92"/>
    <w:lvl w:ilvl="0" w:tplc="5AAE42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631579D7"/>
    <w:multiLevelType w:val="hybridMultilevel"/>
    <w:tmpl w:val="EC865006"/>
    <w:lvl w:ilvl="0" w:tplc="6BBA46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31428BC"/>
    <w:multiLevelType w:val="hybridMultilevel"/>
    <w:tmpl w:val="C7DCE77C"/>
    <w:lvl w:ilvl="0" w:tplc="44BA246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80B7C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D5C8E3A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3" w:tplc="84509620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BA1A1FB6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5" w:tplc="E814C818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B820265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7" w:tplc="BDBAFC6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8" w:tplc="AC3AB128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E0445CB"/>
    <w:multiLevelType w:val="hybridMultilevel"/>
    <w:tmpl w:val="5D8C3CC6"/>
    <w:lvl w:ilvl="0" w:tplc="EBD017D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23AFC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425A0C4E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5914BEF8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D8E201B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5" w:tplc="FB602A62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6" w:tplc="3BD005D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7" w:tplc="81C271E4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8" w:tplc="AE6856A6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5"/>
  </w:num>
  <w:num w:numId="16">
    <w:abstractNumId w:val="19"/>
  </w:num>
  <w:num w:numId="17">
    <w:abstractNumId w:val="15"/>
  </w:num>
  <w:num w:numId="18">
    <w:abstractNumId w:val="13"/>
  </w:num>
  <w:num w:numId="19">
    <w:abstractNumId w:val="6"/>
  </w:num>
  <w:num w:numId="20">
    <w:abstractNumId w:val="1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E74"/>
    <w:rsid w:val="00150E20"/>
    <w:rsid w:val="001B00F2"/>
    <w:rsid w:val="001B6494"/>
    <w:rsid w:val="00247E74"/>
    <w:rsid w:val="003775FE"/>
    <w:rsid w:val="003F3F84"/>
    <w:rsid w:val="0054126C"/>
    <w:rsid w:val="00571BBC"/>
    <w:rsid w:val="005A4CA7"/>
    <w:rsid w:val="005C646F"/>
    <w:rsid w:val="00684E99"/>
    <w:rsid w:val="00692E12"/>
    <w:rsid w:val="006B498E"/>
    <w:rsid w:val="00721706"/>
    <w:rsid w:val="0075728E"/>
    <w:rsid w:val="00781D2E"/>
    <w:rsid w:val="007D6C26"/>
    <w:rsid w:val="008117DC"/>
    <w:rsid w:val="008908F5"/>
    <w:rsid w:val="009548DF"/>
    <w:rsid w:val="00AA6688"/>
    <w:rsid w:val="00B522AB"/>
    <w:rsid w:val="00BE2EDE"/>
    <w:rsid w:val="00DA3DC8"/>
    <w:rsid w:val="00DA5873"/>
    <w:rsid w:val="00DE1761"/>
    <w:rsid w:val="00E05E79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0190"/>
  <w15:docId w15:val="{BEF258B5-8E98-4455-B6B6-226C45D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0E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14" w:hanging="13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rsid w:val="005A4C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12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2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nafGKGOl8Ne8/GMN6HY1m99mDkXnjEhrxPYUWOrLGcY=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rjid7NHaaHONAXP1xtplPQ24qO4EGI3Umw7B9yvQ5rY=</DigestValue>
    </Reference>
  </SignedInfo>
  <SignatureValue>jiVzeoDHDHx82P4rx+yazgwvls27JzLMYXFmAOpoV5CEThh1o3Y4+Pp3HNf7I6JQ
5q0QSfbgrU5itSytngtHlA==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XCoJ71a4CKhAdD7zGHcm6VOVfNI=</DigestValue>
      </Reference>
      <Reference URI="/word/fontTable.xml?ContentType=application/vnd.openxmlformats-officedocument.wordprocessingml.fontTable+xml">
        <DigestMethod Algorithm="http://www.w3.org/2000/09/xmldsig#sha1"/>
        <DigestValue>40GX7p+L95RAzDvyZshP9tTt3Vo=</DigestValue>
      </Reference>
      <Reference URI="/word/numbering.xml?ContentType=application/vnd.openxmlformats-officedocument.wordprocessingml.numbering+xml">
        <DigestMethod Algorithm="http://www.w3.org/2000/09/xmldsig#sha1"/>
        <DigestValue>ka5pVtuu9l6wVN1zp8Ojmi8IdqE=</DigestValue>
      </Reference>
      <Reference URI="/word/settings.xml?ContentType=application/vnd.openxmlformats-officedocument.wordprocessingml.settings+xml">
        <DigestMethod Algorithm="http://www.w3.org/2000/09/xmldsig#sha1"/>
        <DigestValue>AkfFGBDXTDtGopp42POADbVNnrU=</DigestValue>
      </Reference>
      <Reference URI="/word/styles.xml?ContentType=application/vnd.openxmlformats-officedocument.wordprocessingml.styles+xml">
        <DigestMethod Algorithm="http://www.w3.org/2000/09/xmldsig#sha1"/>
        <DigestValue>3ZiGUcjfm8X3dv37ausXKVA/vFw=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2023-09-19T03:34:59Z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2023-09-19T03:34:59Z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</cp:lastModifiedBy>
  <cp:revision>11</cp:revision>
  <cp:lastPrinted>2023-01-09T04:46:00Z</cp:lastPrinted>
  <dcterms:created xsi:type="dcterms:W3CDTF">2022-12-02T06:03:00Z</dcterms:created>
  <dcterms:modified xsi:type="dcterms:W3CDTF">2023-09-19T03:29:00Z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